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E81F" w14:textId="77777777" w:rsidR="006125B7" w:rsidRDefault="006125B7">
      <w:pPr>
        <w:pStyle w:val="Heading2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Rebuilding Together</w:t>
      </w:r>
      <w:r w:rsidR="005E3D0A" w:rsidRPr="005E3D0A">
        <w:rPr>
          <w:rFonts w:ascii="Times New Roman" w:hAnsi="Times New Roman"/>
          <w:sz w:val="18"/>
          <w:szCs w:val="18"/>
          <w:vertAlign w:val="subscript"/>
        </w:rPr>
        <w:t>®</w:t>
      </w:r>
      <w:r>
        <w:rPr>
          <w:rFonts w:ascii="Arial" w:hAnsi="Arial"/>
          <w:sz w:val="36"/>
        </w:rPr>
        <w:t xml:space="preserve"> </w:t>
      </w:r>
      <w:r w:rsidR="005F23B4">
        <w:rPr>
          <w:rFonts w:ascii="Arial" w:hAnsi="Arial"/>
          <w:sz w:val="36"/>
        </w:rPr>
        <w:t>Kern County</w:t>
      </w:r>
    </w:p>
    <w:p w14:paraId="04F7E154" w14:textId="77777777" w:rsidR="001D75D0" w:rsidRPr="001D75D0" w:rsidRDefault="001D75D0" w:rsidP="001D75D0">
      <w:pPr>
        <w:jc w:val="center"/>
        <w:rPr>
          <w:i/>
        </w:rPr>
      </w:pPr>
      <w:r>
        <w:rPr>
          <w:i/>
        </w:rPr>
        <w:t>Tax I. D. # 26-2142845</w:t>
      </w:r>
    </w:p>
    <w:p w14:paraId="348C14EE" w14:textId="77777777" w:rsidR="006125B7" w:rsidRDefault="00C477A9">
      <w:pPr>
        <w:pStyle w:val="Heading9"/>
      </w:pPr>
      <w:r>
        <w:t xml:space="preserve"> </w:t>
      </w:r>
    </w:p>
    <w:p w14:paraId="7D0BB7E3" w14:textId="77777777" w:rsidR="006125B7" w:rsidRDefault="006125B7">
      <w:pPr>
        <w:pStyle w:val="Heading2"/>
        <w:tabs>
          <w:tab w:val="center" w:pos="5400"/>
          <w:tab w:val="left" w:pos="7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HOMEOWNER APPLICATION</w:t>
      </w:r>
      <w:r>
        <w:rPr>
          <w:rFonts w:ascii="Arial" w:hAnsi="Arial"/>
          <w:sz w:val="24"/>
        </w:rPr>
        <w:tab/>
      </w:r>
    </w:p>
    <w:p w14:paraId="459A7FF8" w14:textId="77777777" w:rsidR="006125B7" w:rsidRDefault="006125B7"/>
    <w:p w14:paraId="532C145A" w14:textId="77777777" w:rsidR="006125B7" w:rsidRDefault="006125B7">
      <w:pPr>
        <w:pStyle w:val="Heading2"/>
        <w:jc w:val="center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INSTRUCTIONS:</w:t>
      </w:r>
    </w:p>
    <w:p w14:paraId="5D159091" w14:textId="77777777" w:rsidR="006125B7" w:rsidRDefault="006125B7">
      <w:pPr>
        <w:pStyle w:val="Heading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and sign the application </w:t>
      </w:r>
      <w:proofErr w:type="gramStart"/>
      <w:r>
        <w:rPr>
          <w:rFonts w:ascii="Arial" w:hAnsi="Arial"/>
          <w:sz w:val="22"/>
        </w:rPr>
        <w:t>form</w:t>
      </w:r>
      <w:proofErr w:type="gramEnd"/>
    </w:p>
    <w:p w14:paraId="1F57FCA5" w14:textId="77777777" w:rsidR="006125B7" w:rsidRDefault="006125B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Detach the application and </w:t>
      </w:r>
      <w:r w:rsidR="00382DC3">
        <w:rPr>
          <w:rFonts w:ascii="Arial" w:hAnsi="Arial"/>
          <w:b/>
          <w:sz w:val="22"/>
          <w:u w:val="single"/>
        </w:rPr>
        <w:t>keep</w:t>
      </w:r>
      <w:r w:rsidRPr="00382DC3">
        <w:rPr>
          <w:rFonts w:ascii="Arial" w:hAnsi="Arial"/>
          <w:b/>
          <w:sz w:val="22"/>
          <w:u w:val="single"/>
        </w:rPr>
        <w:t xml:space="preserve"> this page</w:t>
      </w:r>
      <w:r>
        <w:rPr>
          <w:rFonts w:ascii="Arial" w:hAnsi="Arial"/>
          <w:sz w:val="22"/>
        </w:rPr>
        <w:t xml:space="preserve"> for your future </w:t>
      </w:r>
      <w:proofErr w:type="gramStart"/>
      <w:r>
        <w:rPr>
          <w:rFonts w:ascii="Arial" w:hAnsi="Arial"/>
          <w:sz w:val="22"/>
        </w:rPr>
        <w:t>reference</w:t>
      </w:r>
      <w:proofErr w:type="gramEnd"/>
    </w:p>
    <w:p w14:paraId="0D8403FC" w14:textId="77777777" w:rsidR="006125B7" w:rsidRDefault="006125B7">
      <w:pPr>
        <w:jc w:val="center"/>
        <w:rPr>
          <w:rFonts w:ascii="Arial" w:hAnsi="Arial"/>
          <w:sz w:val="16"/>
        </w:rPr>
      </w:pPr>
    </w:p>
    <w:p w14:paraId="1C999D4F" w14:textId="77777777" w:rsidR="006125B7" w:rsidRDefault="006125B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Return completed application to:</w:t>
      </w:r>
    </w:p>
    <w:p w14:paraId="4C34B378" w14:textId="77777777" w:rsidR="006125B7" w:rsidRDefault="006125B7">
      <w:pPr>
        <w:jc w:val="center"/>
        <w:rPr>
          <w:rFonts w:ascii="Arial" w:hAnsi="Arial"/>
          <w:b/>
          <w:sz w:val="16"/>
        </w:rPr>
      </w:pPr>
    </w:p>
    <w:p w14:paraId="1CD5DF48" w14:textId="77777777" w:rsidR="006125B7" w:rsidRDefault="00C477A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Rebuilding Together</w:t>
      </w:r>
      <w:r w:rsidR="005E3D0A">
        <w:rPr>
          <w:b/>
          <w:sz w:val="16"/>
          <w:szCs w:val="16"/>
          <w:vertAlign w:val="subscript"/>
        </w:rPr>
        <w:t>®</w:t>
      </w:r>
      <w:r w:rsidR="005E3D0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Kern County</w:t>
      </w:r>
    </w:p>
    <w:p w14:paraId="53E39B15" w14:textId="77777777" w:rsidR="00C477A9" w:rsidRDefault="006A21B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11622</w:t>
      </w:r>
    </w:p>
    <w:p w14:paraId="5DC14ADF" w14:textId="77777777" w:rsidR="00C477A9" w:rsidRDefault="006A21BD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Bakersfield, CA 9338</w:t>
      </w:r>
      <w:r w:rsidR="005505EC">
        <w:rPr>
          <w:rFonts w:ascii="Arial" w:hAnsi="Arial"/>
          <w:b/>
          <w:sz w:val="22"/>
        </w:rPr>
        <w:t>9</w:t>
      </w:r>
    </w:p>
    <w:p w14:paraId="5B622979" w14:textId="77777777" w:rsidR="006125B7" w:rsidRDefault="006125B7">
      <w:pPr>
        <w:jc w:val="center"/>
        <w:rPr>
          <w:rFonts w:ascii="Arial" w:hAnsi="Arial"/>
          <w:b/>
          <w:color w:val="000000"/>
          <w:sz w:val="12"/>
        </w:rPr>
      </w:pPr>
    </w:p>
    <w:p w14:paraId="5FDDE657" w14:textId="77777777" w:rsidR="006125B7" w:rsidRDefault="006125B7">
      <w:pPr>
        <w:jc w:val="center"/>
        <w:rPr>
          <w:rFonts w:ascii="Arial" w:hAnsi="Arial"/>
          <w:color w:val="FF0000"/>
          <w:sz w:val="12"/>
        </w:rPr>
      </w:pPr>
    </w:p>
    <w:p w14:paraId="5EDA7A36" w14:textId="77777777" w:rsidR="006125B7" w:rsidRDefault="006125B7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853"/>
        <w:gridCol w:w="1083"/>
        <w:gridCol w:w="1026"/>
        <w:gridCol w:w="969"/>
        <w:gridCol w:w="992"/>
        <w:gridCol w:w="889"/>
        <w:gridCol w:w="912"/>
        <w:gridCol w:w="969"/>
        <w:gridCol w:w="981"/>
      </w:tblGrid>
      <w:tr w:rsidR="006125B7" w14:paraId="59552E97" w14:textId="77777777">
        <w:trPr>
          <w:cantSplit/>
        </w:trPr>
        <w:tc>
          <w:tcPr>
            <w:tcW w:w="10152" w:type="dxa"/>
            <w:gridSpan w:val="10"/>
          </w:tcPr>
          <w:p w14:paraId="7E8F44F4" w14:textId="77777777" w:rsidR="006125B7" w:rsidRDefault="006125B7">
            <w:pPr>
              <w:pStyle w:val="Heading8"/>
            </w:pPr>
            <w:r>
              <w:t>Program Information</w:t>
            </w:r>
          </w:p>
        </w:tc>
      </w:tr>
      <w:tr w:rsidR="006125B7" w14:paraId="6149607F" w14:textId="77777777">
        <w:trPr>
          <w:cantSplit/>
        </w:trPr>
        <w:tc>
          <w:tcPr>
            <w:tcW w:w="10152" w:type="dxa"/>
            <w:gridSpan w:val="10"/>
          </w:tcPr>
          <w:p w14:paraId="33E92AB4" w14:textId="77777777" w:rsidR="006125B7" w:rsidRDefault="006125B7">
            <w:pPr>
              <w:rPr>
                <w:rFonts w:ascii="Arial" w:hAnsi="Arial"/>
                <w:b/>
                <w:sz w:val="8"/>
              </w:rPr>
            </w:pPr>
          </w:p>
          <w:p w14:paraId="1317F8AF" w14:textId="77777777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REBUILD</w:t>
            </w:r>
            <w:r w:rsidR="00C477A9">
              <w:rPr>
                <w:rFonts w:ascii="Arial" w:hAnsi="Arial"/>
                <w:b/>
                <w:sz w:val="22"/>
              </w:rPr>
              <w:t>ING TOGETHER</w:t>
            </w:r>
            <w:r w:rsidR="005E3D0A" w:rsidRPr="005E3D0A">
              <w:rPr>
                <w:b/>
                <w:sz w:val="16"/>
                <w:szCs w:val="16"/>
                <w:vertAlign w:val="subscript"/>
              </w:rPr>
              <w:t>®</w:t>
            </w:r>
            <w:r w:rsidR="00C477A9">
              <w:rPr>
                <w:rFonts w:ascii="Arial" w:hAnsi="Arial"/>
                <w:b/>
                <w:sz w:val="22"/>
              </w:rPr>
              <w:t xml:space="preserve"> Kern County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is a non-profit </w:t>
            </w:r>
            <w:r>
              <w:rPr>
                <w:rFonts w:ascii="Arial" w:hAnsi="Arial"/>
                <w:b/>
                <w:sz w:val="22"/>
              </w:rPr>
              <w:t>volunteer</w:t>
            </w:r>
            <w:r>
              <w:rPr>
                <w:rFonts w:ascii="Arial" w:hAnsi="Arial"/>
                <w:sz w:val="22"/>
              </w:rPr>
              <w:t xml:space="preserve"> program designed to provide free “Rehabilitation Services” for </w:t>
            </w:r>
            <w:r w:rsidR="00321CF5">
              <w:rPr>
                <w:rFonts w:ascii="Arial" w:hAnsi="Arial"/>
                <w:sz w:val="22"/>
              </w:rPr>
              <w:t xml:space="preserve">veterans, </w:t>
            </w:r>
            <w:r>
              <w:rPr>
                <w:rFonts w:ascii="Arial" w:hAnsi="Arial"/>
                <w:sz w:val="22"/>
              </w:rPr>
              <w:t>low-income homeowners, particularly the elderly and disabled, to make their home warm, safe, dry, accessible and healthy.</w:t>
            </w:r>
          </w:p>
          <w:p w14:paraId="19AC1B62" w14:textId="77777777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Types of </w:t>
            </w:r>
            <w:proofErr w:type="gramStart"/>
            <w:r>
              <w:rPr>
                <w:rFonts w:ascii="Arial" w:hAnsi="Arial"/>
                <w:b/>
                <w:sz w:val="22"/>
              </w:rPr>
              <w:t>Rehab</w:t>
            </w:r>
            <w:proofErr w:type="gramEnd"/>
            <w:r>
              <w:rPr>
                <w:rFonts w:ascii="Arial" w:hAnsi="Arial"/>
                <w:sz w:val="22"/>
              </w:rPr>
              <w:t xml:space="preserve"> include: building ramps for wheelchair access, installing grab bars for safety and convenience, painting, electrical repairs, plumbing repairs, carpentry, and yard cleaning.</w:t>
            </w:r>
          </w:p>
          <w:p w14:paraId="7AA32EDA" w14:textId="77777777" w:rsidR="006125B7" w:rsidRDefault="006125B7">
            <w:pPr>
              <w:rPr>
                <w:rFonts w:ascii="Arial" w:hAnsi="Arial"/>
                <w:sz w:val="8"/>
              </w:rPr>
            </w:pPr>
          </w:p>
        </w:tc>
      </w:tr>
      <w:tr w:rsidR="006125B7" w14:paraId="308BAC43" w14:textId="77777777">
        <w:trPr>
          <w:cantSplit/>
        </w:trPr>
        <w:tc>
          <w:tcPr>
            <w:tcW w:w="478" w:type="dxa"/>
          </w:tcPr>
          <w:p w14:paraId="5707D95A" w14:textId="77777777" w:rsidR="006125B7" w:rsidRDefault="006125B7">
            <w:pPr>
              <w:rPr>
                <w:rFonts w:ascii="Arial" w:hAnsi="Arial"/>
                <w:sz w:val="10"/>
              </w:rPr>
            </w:pPr>
          </w:p>
          <w:p w14:paraId="632A3D24" w14:textId="77777777"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14:paraId="66787A0C" w14:textId="77777777" w:rsidR="006125B7" w:rsidRDefault="006125B7">
            <w:pPr>
              <w:rPr>
                <w:rFonts w:ascii="Arial" w:hAnsi="Arial"/>
                <w:sz w:val="6"/>
              </w:rPr>
            </w:pPr>
          </w:p>
          <w:p w14:paraId="36EF14BF" w14:textId="77777777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member of our Site Selection Committee will contact you to arrange a home site survey. We will need to survey the entire home.</w:t>
            </w:r>
          </w:p>
          <w:p w14:paraId="0CFBBCEE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54BCE58C" w14:textId="77777777">
        <w:trPr>
          <w:cantSplit/>
        </w:trPr>
        <w:tc>
          <w:tcPr>
            <w:tcW w:w="478" w:type="dxa"/>
          </w:tcPr>
          <w:p w14:paraId="795C49D9" w14:textId="77777777" w:rsidR="006125B7" w:rsidRDefault="006125B7">
            <w:pPr>
              <w:rPr>
                <w:rFonts w:ascii="Arial" w:hAnsi="Arial"/>
                <w:sz w:val="10"/>
              </w:rPr>
            </w:pPr>
          </w:p>
          <w:p w14:paraId="6489FCEC" w14:textId="77777777"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14:paraId="1CB8C393" w14:textId="77777777" w:rsidR="006125B7" w:rsidRDefault="006125B7">
            <w:pPr>
              <w:rPr>
                <w:rFonts w:ascii="Arial" w:hAnsi="Arial"/>
                <w:sz w:val="6"/>
              </w:rPr>
            </w:pPr>
          </w:p>
          <w:p w14:paraId="7733B012" w14:textId="77777777" w:rsidR="006125B7" w:rsidRPr="00321CF5" w:rsidRDefault="006125B7">
            <w:pPr>
              <w:rPr>
                <w:rFonts w:ascii="Arial" w:hAnsi="Arial"/>
                <w:sz w:val="22"/>
                <w:u w:val="single"/>
              </w:rPr>
            </w:pPr>
            <w:r w:rsidRPr="00321CF5">
              <w:rPr>
                <w:rFonts w:ascii="Arial" w:hAnsi="Arial"/>
                <w:sz w:val="22"/>
                <w:u w:val="single"/>
              </w:rPr>
              <w:t>The Site Selection Committee determines which homes will be rehabilitated based upon need and our resources available to complete the work.</w:t>
            </w:r>
          </w:p>
          <w:p w14:paraId="14F6A24B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37672BD0" w14:textId="77777777">
        <w:trPr>
          <w:cantSplit/>
        </w:trPr>
        <w:tc>
          <w:tcPr>
            <w:tcW w:w="478" w:type="dxa"/>
          </w:tcPr>
          <w:p w14:paraId="6DBEFE94" w14:textId="77777777" w:rsidR="006125B7" w:rsidRDefault="006125B7">
            <w:pPr>
              <w:rPr>
                <w:rFonts w:ascii="Arial" w:hAnsi="Arial"/>
                <w:sz w:val="10"/>
              </w:rPr>
            </w:pPr>
          </w:p>
          <w:p w14:paraId="533961FC" w14:textId="77777777"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14:paraId="5B70E1E1" w14:textId="77777777" w:rsidR="006125B7" w:rsidRDefault="006125B7">
            <w:pPr>
              <w:rPr>
                <w:rFonts w:ascii="Arial" w:hAnsi="Arial"/>
                <w:sz w:val="6"/>
              </w:rPr>
            </w:pPr>
          </w:p>
          <w:p w14:paraId="14964CB5" w14:textId="77777777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All applicants will be notified in writing as to </w:t>
            </w:r>
            <w:proofErr w:type="gramStart"/>
            <w:r>
              <w:rPr>
                <w:rFonts w:ascii="Arial" w:hAnsi="Arial"/>
                <w:sz w:val="22"/>
              </w:rPr>
              <w:t>whether or not</w:t>
            </w:r>
            <w:proofErr w:type="gramEnd"/>
            <w:r>
              <w:rPr>
                <w:rFonts w:ascii="Arial" w:hAnsi="Arial"/>
                <w:sz w:val="22"/>
              </w:rPr>
              <w:t xml:space="preserve"> their home has been selected.</w:t>
            </w:r>
          </w:p>
          <w:p w14:paraId="650978AB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0F409E8F" w14:textId="77777777">
        <w:trPr>
          <w:cantSplit/>
        </w:trPr>
        <w:tc>
          <w:tcPr>
            <w:tcW w:w="478" w:type="dxa"/>
          </w:tcPr>
          <w:p w14:paraId="0C088F6D" w14:textId="77777777" w:rsidR="006125B7" w:rsidRDefault="006125B7">
            <w:pPr>
              <w:rPr>
                <w:rFonts w:ascii="Arial" w:hAnsi="Arial"/>
                <w:sz w:val="10"/>
              </w:rPr>
            </w:pPr>
          </w:p>
          <w:p w14:paraId="3F72F94D" w14:textId="77777777"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14:paraId="38D2DB5C" w14:textId="77777777" w:rsidR="006125B7" w:rsidRDefault="006125B7">
            <w:pPr>
              <w:rPr>
                <w:rFonts w:ascii="Arial" w:hAnsi="Arial"/>
                <w:sz w:val="6"/>
              </w:rPr>
            </w:pPr>
          </w:p>
          <w:p w14:paraId="0C3630D7" w14:textId="77777777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Volunteers, Trades Professionals and able-bodied members of the recipient’s family will complete the agreed upon tasks.</w:t>
            </w:r>
          </w:p>
          <w:p w14:paraId="15FC6879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1DEEDA68" w14:textId="77777777">
        <w:trPr>
          <w:cantSplit/>
        </w:trPr>
        <w:tc>
          <w:tcPr>
            <w:tcW w:w="478" w:type="dxa"/>
          </w:tcPr>
          <w:p w14:paraId="3D0F9B0F" w14:textId="77777777" w:rsidR="006125B7" w:rsidRDefault="006125B7">
            <w:pPr>
              <w:rPr>
                <w:rFonts w:ascii="Arial" w:hAnsi="Arial"/>
                <w:sz w:val="10"/>
              </w:rPr>
            </w:pPr>
          </w:p>
          <w:p w14:paraId="1ABC5064" w14:textId="77777777"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14:paraId="4564B9CF" w14:textId="77777777" w:rsidR="006125B7" w:rsidRDefault="006125B7">
            <w:pPr>
              <w:rPr>
                <w:rFonts w:ascii="Arial" w:hAnsi="Arial"/>
                <w:sz w:val="6"/>
              </w:rPr>
            </w:pPr>
          </w:p>
          <w:p w14:paraId="44391DDB" w14:textId="77777777" w:rsidR="006125B7" w:rsidRDefault="006125B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Our work is scheduled for a Rebuilding Day,</w:t>
            </w:r>
            <w:r w:rsidR="00321CF5">
              <w:rPr>
                <w:rFonts w:ascii="Arial" w:hAnsi="Arial"/>
                <w:i/>
                <w:sz w:val="22"/>
              </w:rPr>
              <w:t xml:space="preserve"> usually a Saturday in April</w:t>
            </w:r>
            <w:r>
              <w:rPr>
                <w:rFonts w:ascii="Arial" w:hAnsi="Arial"/>
                <w:i/>
                <w:sz w:val="22"/>
              </w:rPr>
              <w:t>, August, or October.</w:t>
            </w:r>
          </w:p>
          <w:p w14:paraId="5E3B245D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248BE634" w14:textId="77777777">
        <w:trPr>
          <w:cantSplit/>
        </w:trPr>
        <w:tc>
          <w:tcPr>
            <w:tcW w:w="10152" w:type="dxa"/>
            <w:gridSpan w:val="10"/>
          </w:tcPr>
          <w:p w14:paraId="6F3D7A5B" w14:textId="77777777" w:rsidR="006125B7" w:rsidRDefault="006125B7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Note: Due to the size and complexity of the work needed, we may not be able to do certain projects.</w:t>
            </w:r>
          </w:p>
        </w:tc>
      </w:tr>
      <w:tr w:rsidR="006125B7" w14:paraId="12843133" w14:textId="77777777">
        <w:trPr>
          <w:cantSplit/>
        </w:trPr>
        <w:tc>
          <w:tcPr>
            <w:tcW w:w="10152" w:type="dxa"/>
            <w:gridSpan w:val="10"/>
          </w:tcPr>
          <w:p w14:paraId="260B1728" w14:textId="77777777" w:rsidR="006125B7" w:rsidRDefault="006125B7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ELIGIBILITY REQUIREMENTS</w:t>
            </w:r>
          </w:p>
        </w:tc>
      </w:tr>
      <w:tr w:rsidR="006125B7" w14:paraId="3215128F" w14:textId="77777777">
        <w:trPr>
          <w:cantSplit/>
        </w:trPr>
        <w:tc>
          <w:tcPr>
            <w:tcW w:w="10152" w:type="dxa"/>
            <w:gridSpan w:val="10"/>
          </w:tcPr>
          <w:p w14:paraId="746038EE" w14:textId="77777777" w:rsidR="006125B7" w:rsidRDefault="006125B7">
            <w:pPr>
              <w:rPr>
                <w:rFonts w:ascii="Arial" w:hAnsi="Arial"/>
                <w:b/>
                <w:sz w:val="6"/>
              </w:rPr>
            </w:pPr>
          </w:p>
          <w:p w14:paraId="2A7506A3" w14:textId="77777777" w:rsidR="006125B7" w:rsidRDefault="006125B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 must OWN and OCCUPY the home, and it must need repairs or modifications to make the home safe and healthy.</w:t>
            </w:r>
          </w:p>
          <w:p w14:paraId="668C5E93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39083309" w14:textId="77777777">
        <w:trPr>
          <w:cantSplit/>
        </w:trPr>
        <w:tc>
          <w:tcPr>
            <w:tcW w:w="10152" w:type="dxa"/>
            <w:gridSpan w:val="10"/>
          </w:tcPr>
          <w:p w14:paraId="6D75B3AA" w14:textId="77777777" w:rsidR="006125B7" w:rsidRDefault="006125B7">
            <w:pPr>
              <w:rPr>
                <w:rFonts w:ascii="Arial" w:hAnsi="Arial"/>
                <w:b/>
                <w:sz w:val="6"/>
              </w:rPr>
            </w:pPr>
          </w:p>
          <w:p w14:paraId="577A780B" w14:textId="77777777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 must be unable to do the work yourself</w:t>
            </w:r>
            <w:r>
              <w:rPr>
                <w:rFonts w:ascii="Arial" w:hAnsi="Arial"/>
                <w:sz w:val="22"/>
              </w:rPr>
              <w:t>.</w:t>
            </w:r>
          </w:p>
          <w:p w14:paraId="105C1E6F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10BA2DE4" w14:textId="77777777">
        <w:trPr>
          <w:cantSplit/>
        </w:trPr>
        <w:tc>
          <w:tcPr>
            <w:tcW w:w="10152" w:type="dxa"/>
            <w:gridSpan w:val="10"/>
          </w:tcPr>
          <w:p w14:paraId="0A9AA847" w14:textId="77777777" w:rsidR="006125B7" w:rsidRDefault="006125B7">
            <w:pPr>
              <w:rPr>
                <w:rFonts w:ascii="Arial" w:hAnsi="Arial"/>
                <w:b/>
                <w:sz w:val="6"/>
              </w:rPr>
            </w:pPr>
          </w:p>
          <w:p w14:paraId="6A36749F" w14:textId="1EF71221"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Your </w:t>
            </w:r>
            <w:proofErr w:type="gramStart"/>
            <w:r>
              <w:rPr>
                <w:rFonts w:ascii="Arial" w:hAnsi="Arial"/>
                <w:b/>
                <w:sz w:val="22"/>
              </w:rPr>
              <w:t>household  income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must be “Low Income” based on t</w:t>
            </w:r>
            <w:r w:rsidR="003E2402">
              <w:rPr>
                <w:rFonts w:ascii="Arial" w:hAnsi="Arial"/>
                <w:b/>
                <w:sz w:val="22"/>
              </w:rPr>
              <w:t>he following HUD guidelines</w:t>
            </w:r>
            <w:r>
              <w:rPr>
                <w:rFonts w:ascii="Arial" w:hAnsi="Arial"/>
                <w:sz w:val="22"/>
              </w:rPr>
              <w:t>:</w:t>
            </w:r>
          </w:p>
          <w:p w14:paraId="4624E6E1" w14:textId="77777777"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 w14:paraId="40EFA887" w14:textId="77777777">
        <w:trPr>
          <w:cantSplit/>
        </w:trPr>
        <w:tc>
          <w:tcPr>
            <w:tcW w:w="2331" w:type="dxa"/>
            <w:gridSpan w:val="2"/>
          </w:tcPr>
          <w:p w14:paraId="517F49BC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 living in Household</w:t>
            </w:r>
          </w:p>
        </w:tc>
        <w:tc>
          <w:tcPr>
            <w:tcW w:w="1083" w:type="dxa"/>
          </w:tcPr>
          <w:p w14:paraId="1B3C9D32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26" w:type="dxa"/>
          </w:tcPr>
          <w:p w14:paraId="7F675037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969" w:type="dxa"/>
          </w:tcPr>
          <w:p w14:paraId="397D5201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992" w:type="dxa"/>
          </w:tcPr>
          <w:p w14:paraId="17BFCC4E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89" w:type="dxa"/>
          </w:tcPr>
          <w:p w14:paraId="340D7AF1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12" w:type="dxa"/>
          </w:tcPr>
          <w:p w14:paraId="043248A5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969" w:type="dxa"/>
          </w:tcPr>
          <w:p w14:paraId="1819944C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981" w:type="dxa"/>
          </w:tcPr>
          <w:p w14:paraId="285ADD7C" w14:textId="77777777"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070CD9" w14:paraId="7D3C5379" w14:textId="77777777">
        <w:trPr>
          <w:cantSplit/>
        </w:trPr>
        <w:tc>
          <w:tcPr>
            <w:tcW w:w="2331" w:type="dxa"/>
            <w:gridSpan w:val="2"/>
          </w:tcPr>
          <w:p w14:paraId="45210BA6" w14:textId="77777777" w:rsidR="00070CD9" w:rsidRDefault="00070CD9">
            <w:pPr>
              <w:rPr>
                <w:rFonts w:ascii="Arial" w:hAnsi="Arial"/>
                <w:sz w:val="6"/>
              </w:rPr>
            </w:pPr>
          </w:p>
          <w:p w14:paraId="1FC8B985" w14:textId="77777777" w:rsidR="00070CD9" w:rsidRDefault="00070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Annual Income under</w:t>
            </w:r>
          </w:p>
          <w:p w14:paraId="7281F177" w14:textId="77777777" w:rsidR="00070CD9" w:rsidRDefault="00070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</w:t>
            </w:r>
          </w:p>
          <w:p w14:paraId="7E194D60" w14:textId="77777777" w:rsidR="00070CD9" w:rsidRDefault="00070CD9">
            <w:pPr>
              <w:rPr>
                <w:rFonts w:ascii="Arial" w:hAnsi="Arial"/>
                <w:sz w:val="6"/>
              </w:rPr>
            </w:pPr>
          </w:p>
          <w:p w14:paraId="2BBA527D" w14:textId="77777777" w:rsidR="00070CD9" w:rsidRDefault="00070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Monthly Income under</w:t>
            </w:r>
          </w:p>
        </w:tc>
        <w:tc>
          <w:tcPr>
            <w:tcW w:w="1083" w:type="dxa"/>
          </w:tcPr>
          <w:p w14:paraId="25FB4D91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34DB8A72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  <w:r w:rsidR="005A119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5</w:t>
            </w:r>
            <w:r w:rsidR="00667425">
              <w:rPr>
                <w:rFonts w:ascii="Arial" w:hAnsi="Arial"/>
                <w:sz w:val="22"/>
              </w:rPr>
              <w:t>50</w:t>
            </w:r>
          </w:p>
          <w:p w14:paraId="655AF7ED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6DE627FF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319946DE" w14:textId="77777777" w:rsidR="00070CD9" w:rsidRDefault="00081F0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2,795</w:t>
            </w:r>
          </w:p>
          <w:p w14:paraId="60407568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</w:tc>
        <w:tc>
          <w:tcPr>
            <w:tcW w:w="1026" w:type="dxa"/>
          </w:tcPr>
          <w:p w14:paraId="23E510EB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25C6BDB2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38,35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14:paraId="54682397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3A2A2E19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7F37518A" w14:textId="77777777" w:rsidR="00070CD9" w:rsidRDefault="00081F0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3,195</w:t>
            </w:r>
          </w:p>
        </w:tc>
        <w:tc>
          <w:tcPr>
            <w:tcW w:w="969" w:type="dxa"/>
          </w:tcPr>
          <w:p w14:paraId="084020E2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1F3A3A6C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43,1</w:t>
            </w:r>
            <w:r w:rsidR="00667425">
              <w:rPr>
                <w:rFonts w:ascii="Arial" w:hAnsi="Arial"/>
                <w:sz w:val="22"/>
              </w:rPr>
              <w:t>50</w:t>
            </w:r>
          </w:p>
          <w:p w14:paraId="17DFFD2E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07008D2E" w14:textId="77777777"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3B34CB6B" w14:textId="77777777"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3,</w:t>
            </w:r>
            <w:r w:rsidR="00081F09">
              <w:rPr>
                <w:rFonts w:ascii="Arial" w:hAnsi="Arial"/>
                <w:sz w:val="22"/>
              </w:rPr>
              <w:t>595</w:t>
            </w:r>
          </w:p>
        </w:tc>
        <w:tc>
          <w:tcPr>
            <w:tcW w:w="992" w:type="dxa"/>
          </w:tcPr>
          <w:p w14:paraId="736C9A11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285F61FB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</w:t>
            </w:r>
            <w:r w:rsidR="0066742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9</w:t>
            </w:r>
            <w:r w:rsidR="00667425">
              <w:rPr>
                <w:rFonts w:ascii="Arial" w:hAnsi="Arial"/>
                <w:sz w:val="22"/>
              </w:rPr>
              <w:t>0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14:paraId="6E3EB1EC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763C9F78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0EBEBECD" w14:textId="77777777"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3,</w:t>
            </w:r>
            <w:r w:rsidR="00081F09">
              <w:rPr>
                <w:rFonts w:ascii="Arial" w:hAnsi="Arial"/>
                <w:sz w:val="22"/>
              </w:rPr>
              <w:t>991</w:t>
            </w:r>
          </w:p>
        </w:tc>
        <w:tc>
          <w:tcPr>
            <w:tcW w:w="889" w:type="dxa"/>
          </w:tcPr>
          <w:p w14:paraId="46AA69DB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12ABD6EB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51,7</w:t>
            </w:r>
            <w:r w:rsidR="00667425">
              <w:rPr>
                <w:rFonts w:ascii="Arial" w:hAnsi="Arial"/>
                <w:sz w:val="22"/>
              </w:rPr>
              <w:t>50</w:t>
            </w:r>
          </w:p>
          <w:p w14:paraId="6560BF79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4B9E7772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19593F3C" w14:textId="77777777"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4,</w:t>
            </w:r>
            <w:r w:rsidR="00081F09">
              <w:rPr>
                <w:rFonts w:ascii="Arial" w:hAnsi="Arial"/>
                <w:sz w:val="22"/>
              </w:rPr>
              <w:t>312</w:t>
            </w:r>
          </w:p>
        </w:tc>
        <w:tc>
          <w:tcPr>
            <w:tcW w:w="912" w:type="dxa"/>
          </w:tcPr>
          <w:p w14:paraId="0FDBAD14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798B884B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55,6</w:t>
            </w:r>
            <w:r w:rsidR="00667425">
              <w:rPr>
                <w:rFonts w:ascii="Arial" w:hAnsi="Arial"/>
                <w:sz w:val="22"/>
              </w:rPr>
              <w:t>00</w:t>
            </w:r>
          </w:p>
          <w:p w14:paraId="78F88FA4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72AB8415" w14:textId="77777777"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38F6FD0F" w14:textId="77777777"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4,</w:t>
            </w:r>
            <w:r w:rsidR="00081F09">
              <w:rPr>
                <w:rFonts w:ascii="Arial" w:hAnsi="Arial"/>
                <w:sz w:val="22"/>
              </w:rPr>
              <w:t>633</w:t>
            </w:r>
          </w:p>
        </w:tc>
        <w:tc>
          <w:tcPr>
            <w:tcW w:w="969" w:type="dxa"/>
          </w:tcPr>
          <w:p w14:paraId="765703C9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03391FF9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</w:t>
            </w:r>
            <w:r w:rsidR="00667425">
              <w:rPr>
                <w:rFonts w:ascii="Arial" w:hAnsi="Arial"/>
                <w:sz w:val="22"/>
              </w:rPr>
              <w:t>,4</w:t>
            </w:r>
            <w:r>
              <w:rPr>
                <w:rFonts w:ascii="Arial" w:hAnsi="Arial"/>
                <w:sz w:val="22"/>
              </w:rPr>
              <w:t>0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14:paraId="418C40F0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3CA41AD8" w14:textId="77777777"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6"/>
              </w:rPr>
              <w:t xml:space="preserve"> </w:t>
            </w:r>
          </w:p>
          <w:p w14:paraId="7EA6B146" w14:textId="77777777"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4,</w:t>
            </w:r>
            <w:r w:rsidR="00081F09">
              <w:rPr>
                <w:rFonts w:ascii="Arial" w:hAnsi="Arial"/>
                <w:sz w:val="22"/>
              </w:rPr>
              <w:t>950</w:t>
            </w:r>
          </w:p>
        </w:tc>
        <w:tc>
          <w:tcPr>
            <w:tcW w:w="981" w:type="dxa"/>
          </w:tcPr>
          <w:p w14:paraId="5BEBBE58" w14:textId="77777777" w:rsidR="00070CD9" w:rsidRDefault="00070CD9" w:rsidP="00306E03">
            <w:pPr>
              <w:rPr>
                <w:rFonts w:ascii="Arial" w:hAnsi="Arial"/>
                <w:sz w:val="6"/>
              </w:rPr>
            </w:pPr>
          </w:p>
          <w:p w14:paraId="7DF20FCE" w14:textId="77777777"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</w:t>
            </w:r>
            <w:r w:rsidR="002E6FC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25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14:paraId="4A5549DF" w14:textId="77777777"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14:paraId="44FFC98D" w14:textId="77777777"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6"/>
              </w:rPr>
              <w:t xml:space="preserve"> </w:t>
            </w:r>
          </w:p>
          <w:p w14:paraId="23E40263" w14:textId="77777777"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81F09">
              <w:rPr>
                <w:rFonts w:ascii="Arial" w:hAnsi="Arial"/>
                <w:sz w:val="22"/>
              </w:rPr>
              <w:t>5,270</w:t>
            </w:r>
          </w:p>
        </w:tc>
      </w:tr>
      <w:tr w:rsidR="006125B7" w14:paraId="66BDDDEA" w14:textId="77777777">
        <w:trPr>
          <w:cantSplit/>
        </w:trPr>
        <w:tc>
          <w:tcPr>
            <w:tcW w:w="10152" w:type="dxa"/>
            <w:gridSpan w:val="10"/>
          </w:tcPr>
          <w:p w14:paraId="0E5B3C0D" w14:textId="77777777" w:rsidR="006125B7" w:rsidRDefault="006125B7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5D1B7232" w14:textId="5BFF8693" w:rsidR="006125B7" w:rsidRDefault="00612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</w:t>
            </w:r>
            <w:r w:rsidR="00C477A9">
              <w:rPr>
                <w:rFonts w:ascii="Arial" w:hAnsi="Arial"/>
                <w:b/>
                <w:color w:val="000000"/>
              </w:rPr>
              <w:t xml:space="preserve">CALL </w:t>
            </w:r>
            <w:r w:rsidR="00DE436B" w:rsidRPr="00DE436B">
              <w:rPr>
                <w:rFonts w:ascii="Arial" w:hAnsi="Arial" w:cs="Arial"/>
                <w:b/>
              </w:rPr>
              <w:t>661-</w:t>
            </w:r>
            <w:r w:rsidR="00B34BE3">
              <w:rPr>
                <w:rFonts w:ascii="Arial" w:hAnsi="Arial" w:cs="Arial"/>
                <w:b/>
              </w:rPr>
              <w:t>977-5021</w:t>
            </w:r>
            <w:r>
              <w:rPr>
                <w:rFonts w:ascii="Arial" w:hAnsi="Arial"/>
                <w:b/>
                <w:color w:val="000000"/>
              </w:rPr>
              <w:t xml:space="preserve"> IF</w:t>
            </w:r>
            <w:r>
              <w:rPr>
                <w:rFonts w:ascii="Arial" w:hAnsi="Arial"/>
                <w:b/>
              </w:rPr>
              <w:t xml:space="preserve"> YOU NEED MORE INFORMATION OR HAVE ANY QUESTIONS</w:t>
            </w:r>
          </w:p>
          <w:p w14:paraId="00F8E034" w14:textId="77777777" w:rsidR="006125B7" w:rsidRDefault="006125B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6125B7" w14:paraId="70DEE87F" w14:textId="77777777" w:rsidTr="00724C53">
        <w:trPr>
          <w:cantSplit/>
          <w:trHeight w:val="404"/>
        </w:trPr>
        <w:tc>
          <w:tcPr>
            <w:tcW w:w="10152" w:type="dxa"/>
            <w:gridSpan w:val="10"/>
          </w:tcPr>
          <w:p w14:paraId="1CF74E9A" w14:textId="77777777" w:rsidR="006125B7" w:rsidRDefault="006125B7">
            <w:pPr>
              <w:jc w:val="center"/>
              <w:rPr>
                <w:rFonts w:ascii="Arial" w:hAnsi="Arial"/>
                <w:b/>
                <w:i/>
                <w:sz w:val="8"/>
              </w:rPr>
            </w:pPr>
          </w:p>
          <w:p w14:paraId="568F1ACC" w14:textId="77777777" w:rsidR="006125B7" w:rsidRDefault="006125B7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 xml:space="preserve">Detach and retain this sheet for your </w:t>
            </w:r>
            <w:proofErr w:type="gramStart"/>
            <w:r>
              <w:rPr>
                <w:rFonts w:ascii="Arial" w:hAnsi="Arial"/>
                <w:b/>
                <w:i/>
                <w:sz w:val="32"/>
              </w:rPr>
              <w:t>records</w:t>
            </w:r>
            <w:proofErr w:type="gramEnd"/>
          </w:p>
          <w:p w14:paraId="4B03EE6F" w14:textId="77777777" w:rsidR="006125B7" w:rsidRDefault="006125B7">
            <w:pPr>
              <w:jc w:val="center"/>
              <w:rPr>
                <w:rFonts w:ascii="Arial" w:hAnsi="Arial"/>
                <w:b/>
                <w:i/>
                <w:sz w:val="8"/>
              </w:rPr>
            </w:pPr>
          </w:p>
        </w:tc>
      </w:tr>
    </w:tbl>
    <w:p w14:paraId="328A379D" w14:textId="77777777" w:rsidR="006125B7" w:rsidRDefault="006125B7"/>
    <w:p w14:paraId="7B845607" w14:textId="77777777" w:rsidR="006125B7" w:rsidRDefault="006125B7"/>
    <w:p w14:paraId="1EE53C23" w14:textId="77777777" w:rsidR="006125B7" w:rsidRDefault="006125B7" w:rsidP="00724C53"/>
    <w:p w14:paraId="39FB63F9" w14:textId="77777777" w:rsidR="004F1A2E" w:rsidRPr="004F1A2E" w:rsidRDefault="004F1A2E" w:rsidP="004F1A2E"/>
    <w:p w14:paraId="6B21C57A" w14:textId="77777777" w:rsidR="004F1A2E" w:rsidRPr="004F1A2E" w:rsidRDefault="004F1A2E" w:rsidP="004F1A2E">
      <w:pPr>
        <w:ind w:firstLine="720"/>
      </w:pPr>
    </w:p>
    <w:p w14:paraId="5B40CC47" w14:textId="14BE475A" w:rsidR="006125B7" w:rsidRDefault="004F1A2E">
      <w:pPr>
        <w:ind w:left="720"/>
        <w:rPr>
          <w:noProof/>
        </w:rPr>
      </w:pPr>
      <w:r>
        <w:rPr>
          <w:rFonts w:ascii="Arial" w:hAnsi="Arial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6AC94" wp14:editId="4DBE332E">
                <wp:simplePos x="0" y="0"/>
                <wp:positionH relativeFrom="column">
                  <wp:posOffset>5318760</wp:posOffset>
                </wp:positionH>
                <wp:positionV relativeFrom="paragraph">
                  <wp:posOffset>885190</wp:posOffset>
                </wp:positionV>
                <wp:extent cx="1554480" cy="548640"/>
                <wp:effectExtent l="13335" t="6985" r="13335" b="6350"/>
                <wp:wrapNone/>
                <wp:docPr id="8252306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F12C2" w14:textId="77777777" w:rsidR="006125B7" w:rsidRDefault="006125B7">
                            <w:r>
                              <w:t>For office use only</w:t>
                            </w:r>
                          </w:p>
                          <w:p w14:paraId="405F5785" w14:textId="77777777" w:rsidR="006125B7" w:rsidRDefault="006125B7">
                            <w:r>
                              <w:t xml:space="preserve">Date </w:t>
                            </w:r>
                            <w:proofErr w:type="gramStart"/>
                            <w:r>
                              <w:t>received:_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14:paraId="24AD6841" w14:textId="77777777" w:rsidR="006125B7" w:rsidRDefault="006125B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6AC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8pt;margin-top:69.7pt;width:122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7TEgIAAAIEAAAOAAAAZHJzL2Uyb0RvYy54bWysU9tu2zAMfR+wfxD0vjgJ7C414hRdug4D&#10;ugvQ7QNkWbaFyaJGKbG7rx8lp2mwvQ3zg0Ca1CF5DrW9mQbDjgq9Blvx1WLJmbISGm27in//dv9m&#10;w5kPwjbCgFUVf1Ke3+xev9qOrlRr6ME0ChmBWF+OruJ9CK7MMi97NQi/AKcsBVvAQQRyscsaFCOh&#10;DyZbL5dX2QjYOASpvKe/d3OQ7xJ+2yoZvrStV4GZilNvIZ2Yzjqe2W4ryg6F67U8tSH+oYtBaEtF&#10;z1B3Igh2QP0X1KAlgoc2LCQMGbStlirNQNOsln9M89gLp9IsRI53Z5r8/4OVn4+P7iuyML2DiQRM&#10;Q3j3APKHZxb2vbCdukWEsVeiocKrSFk2Ol+erkaqfekjSD1+goZEFocACWhqcYis0JyM0EmApzPp&#10;agpMxpJFkecbCkmKFfnmKk+qZKJ8vu3Qhw8KBhaNiiOJmtDF8cGH2I0on1NiMQv32pgkrLFsrPh1&#10;sS7mucDoJgZjmseu3htkRxFXI31pNIpcpg060IIaPVR8c04SZWTjvW1SlSC0mW3qxNgTPZGRmZsw&#10;1RMlRppqaJ6IKIR5EenhkNED/uJspCWsuP95EKg4Mx8tkX29yokNFpKTF2/X5OBlpL6MCCsJquKB&#10;s9nch3nTDw5111OlWV4LtyRQqxN3L12d+qZFS5SeHkXc5Es/Zb083d1vAAAA//8DAFBLAwQUAAYA&#10;CAAAACEAwh/l4N8AAAAMAQAADwAAAGRycy9kb3ducmV2LnhtbEyPzU7DMBCE70i8g7VI3KiDA00a&#10;4lSIwp2GAlcn3iYR/olitw08PdsT3HY1s7PflOvZGnbEKQzeSbhdJMDQtV4PrpOwe3u5yYGFqJxW&#10;xjuU8I0B1tXlRakK7U9ui8c6doxCXCiUhD7GseA8tD1aFRZ+REfa3k9WRVqnjutJnSjcGi6SZMmt&#10;Ghx96NWITz22X/XBEob43KWb1xqzTDXp5vnnfbX/MFJeX82PD8AizvHPDGd8uoGKmBp/cDowIyFP&#10;syVZSUhXd8DOjiQXNDUShLjPgVcl/1+i+gUAAP//AwBQSwECLQAUAAYACAAAACEAtoM4kv4AAADh&#10;AQAAEwAAAAAAAAAAAAAAAAAAAAAAW0NvbnRlbnRfVHlwZXNdLnhtbFBLAQItABQABgAIAAAAIQA4&#10;/SH/1gAAAJQBAAALAAAAAAAAAAAAAAAAAC8BAABfcmVscy8ucmVsc1BLAQItABQABgAIAAAAIQAe&#10;Gl7TEgIAAAIEAAAOAAAAAAAAAAAAAAAAAC4CAABkcnMvZTJvRG9jLnhtbFBLAQItABQABgAIAAAA&#10;IQDCH+Xg3wAAAAwBAAAPAAAAAAAAAAAAAAAAAGwEAABkcnMvZG93bnJldi54bWxQSwUGAAAAAAQA&#10;BADzAAAAeAUAAAAA&#10;" filled="f">
                <v:textbox>
                  <w:txbxContent>
                    <w:p w14:paraId="1E5F12C2" w14:textId="77777777" w:rsidR="006125B7" w:rsidRDefault="006125B7">
                      <w:r>
                        <w:t>For office use only</w:t>
                      </w:r>
                    </w:p>
                    <w:p w14:paraId="405F5785" w14:textId="77777777" w:rsidR="006125B7" w:rsidRDefault="006125B7">
                      <w:r>
                        <w:t xml:space="preserve">Date </w:t>
                      </w:r>
                      <w:proofErr w:type="gramStart"/>
                      <w:r>
                        <w:t>received:_</w:t>
                      </w:r>
                      <w:proofErr w:type="gramEnd"/>
                      <w:r>
                        <w:t>________</w:t>
                      </w:r>
                    </w:p>
                    <w:p w14:paraId="24AD6841" w14:textId="77777777" w:rsidR="006125B7" w:rsidRDefault="006125B7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5505EC">
        <w:rPr>
          <w:noProof/>
        </w:rPr>
        <w:drawing>
          <wp:inline distT="0" distB="0" distL="0" distR="0" wp14:anchorId="21878E3F" wp14:editId="6868D09D">
            <wp:extent cx="2009775" cy="990600"/>
            <wp:effectExtent l="19050" t="0" r="9525" b="0"/>
            <wp:docPr id="1" name="Picture 1" descr="RT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99728" w14:textId="0369FF88" w:rsidR="006125B7" w:rsidRDefault="004F1A2E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180D0D" wp14:editId="6280D4A1">
                <wp:simplePos x="0" y="0"/>
                <wp:positionH relativeFrom="column">
                  <wp:posOffset>4063365</wp:posOffset>
                </wp:positionH>
                <wp:positionV relativeFrom="page">
                  <wp:posOffset>276225</wp:posOffset>
                </wp:positionV>
                <wp:extent cx="2651760" cy="914400"/>
                <wp:effectExtent l="0" t="0" r="0" b="0"/>
                <wp:wrapNone/>
                <wp:docPr id="20371094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0FD9" w14:textId="77777777" w:rsidR="006125B7" w:rsidRPr="00DE436B" w:rsidRDefault="00C477A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436B">
                              <w:rPr>
                                <w:b/>
                                <w:sz w:val="22"/>
                                <w:szCs w:val="22"/>
                              </w:rPr>
                              <w:t>Rebuilding Together</w:t>
                            </w:r>
                            <w:r w:rsidR="005E3D0A" w:rsidRPr="00DE436B">
                              <w:rPr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®</w:t>
                            </w:r>
                            <w:r w:rsidRPr="00DE43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Kern County</w:t>
                            </w:r>
                          </w:p>
                          <w:p w14:paraId="7D44B92B" w14:textId="77777777" w:rsidR="00DE436B" w:rsidRPr="00DE436B" w:rsidRDefault="006A21BD" w:rsidP="00DE436B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P.O. BOX 11622</w:t>
                            </w:r>
                          </w:p>
                          <w:p w14:paraId="50808F72" w14:textId="77777777" w:rsidR="00C477A9" w:rsidRPr="00DE436B" w:rsidRDefault="00E81BDA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Bakersfield, CA 9338</w:t>
                            </w:r>
                            <w:r w:rsidR="005505EC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F0BE6BF" w14:textId="77777777" w:rsidR="00C477A9" w:rsidRPr="00DE436B" w:rsidRDefault="005D076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A02187" w14:textId="77777777" w:rsidR="006125B7" w:rsidRDefault="006125B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0D0D" id="Text Box 6" o:spid="_x0000_s1027" type="#_x0000_t202" style="position:absolute;margin-left:319.95pt;margin-top:21.75pt;width:208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2F9AEAANEDAAAOAAAAZHJzL2Uyb0RvYy54bWysU8Fu2zAMvQ/YPwi6L06CNN2MOEWXIsOA&#10;bh3Q9QNkWbaFyaJGKbGzrx8lu2nQ3Yr5IIii9Mj3+Ly5GTrDjgq9BlvwxWzOmbISKm2bgj/93H/4&#10;yJkPwlbCgFUFPynPb7bv3216l6sltGAqhYxArM97V/A2BJdnmZet6oSfgVOWkjVgJwKF2GQVip7Q&#10;O5Mt5/N11gNWDkEq7+n0bkzybcKvayXDQ117FZgpOPUW0oppLeOabTcib1C4VsupDfGGLjqhLRU9&#10;Q92JINgB9T9QnZYIHuowk9BlUNdaqsSB2Czmr9g8tsKpxIXE8e4sk/9/sPL78dH9QBaGzzDQABMJ&#10;7+5B/vLMwq4VtlG3iNC3SlRUeBEly3rn8+lplNrnPoKU/TeoaMjiECABDTV2URXiyQidBnA6i66G&#10;wCQdLtdXi+s1pSTlPi1Wq3maSiby59cOffiioGNxU3CkoSZ0cbz3IXYj8ucrsZgHo6u9NiYF2JQ7&#10;g+woyAD79CUCr64ZGy9biM9GxHiSaEZmI8cwlAPT1aRBZF1CdSLeCKOv6D+gTQv4h7OePFVw//sg&#10;UHFmvlrSLrEjE6ZgdXW9JNZ4mSkvM8JKgip44Gzc7sJo3IND3bRUaZyWhVvSu9ZJipeupvbJN0mh&#10;yePRmJdxuvXyJ27/AgAA//8DAFBLAwQUAAYACAAAACEA0WtcPN8AAAALAQAADwAAAGRycy9kb3du&#10;cmV2LnhtbEyPwU7DMAyG70i8Q2QkbiyFbaUrTSc0lSNIbEjjmDWmrWicrkm28vZ4J7h9ln/9/lys&#10;J9uLE46+c6TgfpaAQKqd6ahR8LF7uctA+KDJ6N4RKvhBD+vy+qrQuXFnesfTNjSCS8jnWkEbwpBL&#10;6esWrfYzNyDx7suNVgcex0aaUZ+53PbyIUlSaXVHfKHVA25arL+30SrY7avPGtPKxkW1idnxGF/H&#10;/ZtStzfT8xOIgFP4C8NFn9WhZKeDi2S86BWk89WKowoW8yWISyBZPjIdmDIGWRby/w/lLwAAAP//&#10;AwBQSwECLQAUAAYACAAAACEAtoM4kv4AAADhAQAAEwAAAAAAAAAAAAAAAAAAAAAAW0NvbnRlbnRf&#10;VHlwZXNdLnhtbFBLAQItABQABgAIAAAAIQA4/SH/1gAAAJQBAAALAAAAAAAAAAAAAAAAAC8BAABf&#10;cmVscy8ucmVsc1BLAQItABQABgAIAAAAIQC/p32F9AEAANEDAAAOAAAAAAAAAAAAAAAAAC4CAABk&#10;cnMvZTJvRG9jLnhtbFBLAQItABQABgAIAAAAIQDRa1w83wAAAAsBAAAPAAAAAAAAAAAAAAAAAE4E&#10;AABkcnMvZG93bnJldi54bWxQSwUGAAAAAAQABADzAAAAWgUAAAAA&#10;" o:allowincell="f" stroked="f" strokeweight="0">
                <v:textbox>
                  <w:txbxContent>
                    <w:p w14:paraId="31B80FD9" w14:textId="77777777" w:rsidR="006125B7" w:rsidRPr="00DE436B" w:rsidRDefault="00C477A9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DE436B">
                        <w:rPr>
                          <w:b/>
                          <w:sz w:val="22"/>
                          <w:szCs w:val="22"/>
                        </w:rPr>
                        <w:t>Rebuilding Together</w:t>
                      </w:r>
                      <w:r w:rsidR="005E3D0A" w:rsidRPr="00DE436B">
                        <w:rPr>
                          <w:b/>
                          <w:sz w:val="22"/>
                          <w:szCs w:val="22"/>
                          <w:vertAlign w:val="subscript"/>
                        </w:rPr>
                        <w:t>®</w:t>
                      </w:r>
                      <w:r w:rsidRPr="00DE436B">
                        <w:rPr>
                          <w:b/>
                          <w:sz w:val="22"/>
                          <w:szCs w:val="22"/>
                        </w:rPr>
                        <w:t xml:space="preserve"> Kern County</w:t>
                      </w:r>
                    </w:p>
                    <w:p w14:paraId="7D44B92B" w14:textId="77777777" w:rsidR="00DE436B" w:rsidRPr="00DE436B" w:rsidRDefault="006A21BD" w:rsidP="00DE436B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P.O. BOX 11622</w:t>
                      </w:r>
                    </w:p>
                    <w:p w14:paraId="50808F72" w14:textId="77777777" w:rsidR="00C477A9" w:rsidRPr="00DE436B" w:rsidRDefault="00E81BDA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Bakersfield, CA 9338</w:t>
                      </w:r>
                      <w:r w:rsidR="005505EC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6F0BE6BF" w14:textId="77777777" w:rsidR="00C477A9" w:rsidRPr="00DE436B" w:rsidRDefault="005D076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A02187" w14:textId="77777777" w:rsidR="006125B7" w:rsidRDefault="006125B7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DB9626B" wp14:editId="6214F61A">
                <wp:simplePos x="0" y="0"/>
                <wp:positionH relativeFrom="column">
                  <wp:posOffset>3529330</wp:posOffset>
                </wp:positionH>
                <wp:positionV relativeFrom="page">
                  <wp:posOffset>9966960</wp:posOffset>
                </wp:positionV>
                <wp:extent cx="91440" cy="125730"/>
                <wp:effectExtent l="0" t="3810" r="0" b="3810"/>
                <wp:wrapNone/>
                <wp:docPr id="10780730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FAC8" w14:textId="77777777" w:rsidR="006125B7" w:rsidRDefault="006125B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BEF7AAF" w14:textId="77777777" w:rsidR="006125B7" w:rsidRDefault="006125B7"/>
                          <w:p w14:paraId="2D4275F9" w14:textId="77777777" w:rsidR="006125B7" w:rsidRDefault="006125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626B" id="Text Box 7" o:spid="_x0000_s1028" type="#_x0000_t202" style="position:absolute;margin-left:277.9pt;margin-top:784.8pt;width:7.2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4U+AEAANkDAAAOAAAAZHJzL2Uyb0RvYy54bWysU9uO0zAQfUfiHyy/07Sly0LUdLV0VUBa&#10;LtLCBziOnVg4HjN2myxfv2OntNXyhvCD5fGMz8w5M17fjL1lB4XBgKv4YjbnTDkJjXFtxX983716&#10;y1mIwjXCglMVf1SB32xevlgPvlRL6MA2ChmBuFAOvuJdjL4siiA71YswA68cOTVgLyKZ2BYNioHQ&#10;e1ss5/M3xQDYeASpQqDbu8nJNxlfayXjV62DisxWnGqLece812kvNmtRtih8Z+SxDPEPVfTCOEp6&#10;groTUbA9mr+geiMRAug4k9AXoLWRKnMgNov5MzYPnfAqcyFxgj/JFP4frPxyePDfkMXxPYzUwEwi&#10;+HuQPwNzsO2Ea9UtIgydEg0lXiTJisGH8vg0SR3KkEDq4TM01GSxj5CBRo0909b4j3+giTGjPNSK&#10;x5P8aoxM0uW7xWpFDkmexfLq+nXuTiHKhJK09RjiBwU9S4eKIzU3ZxGH+xBTVeeQFB7AmmZnrM0G&#10;tvXWIjsIGoRdXpnIszDrUrCD9GxCTDeZbmI4cY1jPTLTVHyZIBL7GppH4o8wzRf9Bzp0gL85G2i2&#10;Kh5+7QUqzuwnRxoeicZsrK6ul8QaLz31pUc4SVAVj5xNx22cBnjv0bQdZZq65uCWdNcmS3Gu6lg+&#10;zU9W6DjraUAv7Rx1/pGbJwAAAP//AwBQSwMEFAAGAAgAAAAhAAO2IhziAAAADQEAAA8AAABkcnMv&#10;ZG93bnJldi54bWxMj8FOwzAQRO9I/IO1SNyoTYVDE+JUqKJIiFMDSBzdZElS4nWI3Tbw9WxPcJyd&#10;0czbfDm5XhxwDJ0nA9czBQKp8nVHjYHXl/XVAkSIlmrbe0ID3xhgWZyf5Tar/ZE2eChjI7iEQmYN&#10;tDEOmZShatHZMPMDEnsffnQ2shwbWY/2yOWul3OlEulsR7zQ2gFXLVaf5d4ZeMd092Wbn8cnvVKb&#10;h/WufHuOpTGXF9P9HYiIU/wLwwmf0aFgpq3fUx1Eb0BrzeiRDZ2kCQiO6Fs1B7E9nRbpDcgil/+/&#10;KH4BAAD//wMAUEsBAi0AFAAGAAgAAAAhALaDOJL+AAAA4QEAABMAAAAAAAAAAAAAAAAAAAAAAFtD&#10;b250ZW50X1R5cGVzXS54bWxQSwECLQAUAAYACAAAACEAOP0h/9YAAACUAQAACwAAAAAAAAAAAAAA&#10;AAAvAQAAX3JlbHMvLnJlbHNQSwECLQAUAAYACAAAACEAsXXuFPgBAADZAwAADgAAAAAAAAAAAAAA&#10;AAAuAgAAZHJzL2Uyb0RvYy54bWxQSwECLQAUAAYACAAAACEAA7YiHOIAAAANAQAADwAAAAAAAAAA&#10;AAAAAABSBAAAZHJzL2Rvd25yZXYueG1sUEsFBgAAAAAEAAQA8wAAAGEFAAAAAA==&#10;" o:allowincell="f" stroked="f" strokeweight="0">
                <v:textbox>
                  <w:txbxContent>
                    <w:p w14:paraId="17A6FAC8" w14:textId="77777777" w:rsidR="006125B7" w:rsidRDefault="006125B7">
                      <w:pPr>
                        <w:jc w:val="center"/>
                        <w:rPr>
                          <w:i/>
                        </w:rPr>
                      </w:pPr>
                    </w:p>
                    <w:p w14:paraId="7BEF7AAF" w14:textId="77777777" w:rsidR="006125B7" w:rsidRDefault="006125B7"/>
                    <w:p w14:paraId="2D4275F9" w14:textId="77777777" w:rsidR="006125B7" w:rsidRDefault="006125B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125B7">
        <w:t xml:space="preserve">                                  </w:t>
      </w:r>
    </w:p>
    <w:p w14:paraId="1F58D1CB" w14:textId="77777777" w:rsidR="006125B7" w:rsidRDefault="006125B7">
      <w:pPr>
        <w:pStyle w:val="Heading1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APPLICATION INFORMATION</w:t>
      </w:r>
    </w:p>
    <w:p w14:paraId="2D7520AE" w14:textId="77777777" w:rsidR="006125B7" w:rsidRDefault="006125B7">
      <w:pPr>
        <w:rPr>
          <w:rFonts w:ascii="Arial" w:hAnsi="Arial"/>
          <w:sz w:val="2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076"/>
        <w:gridCol w:w="2268"/>
      </w:tblGrid>
      <w:tr w:rsidR="006125B7" w14:paraId="66354785" w14:textId="77777777">
        <w:tc>
          <w:tcPr>
            <w:tcW w:w="3672" w:type="dxa"/>
            <w:tcBorders>
              <w:right w:val="nil"/>
            </w:tcBorders>
          </w:tcPr>
          <w:p w14:paraId="01737514" w14:textId="77777777"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Applicant</w:t>
            </w:r>
          </w:p>
        </w:tc>
        <w:tc>
          <w:tcPr>
            <w:tcW w:w="5076" w:type="dxa"/>
            <w:tcBorders>
              <w:left w:val="nil"/>
            </w:tcBorders>
          </w:tcPr>
          <w:p w14:paraId="455F26C7" w14:textId="77777777" w:rsidR="006125B7" w:rsidRDefault="006125B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E5F8811" w14:textId="77777777"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Age</w:t>
            </w:r>
          </w:p>
          <w:p w14:paraId="61F3EF6E" w14:textId="77777777" w:rsidR="006125B7" w:rsidRDefault="006125B7">
            <w:pPr>
              <w:rPr>
                <w:rFonts w:ascii="Arial" w:hAnsi="Arial"/>
              </w:rPr>
            </w:pPr>
          </w:p>
        </w:tc>
      </w:tr>
      <w:tr w:rsidR="006125B7" w14:paraId="42A66E6E" w14:textId="77777777">
        <w:tc>
          <w:tcPr>
            <w:tcW w:w="3672" w:type="dxa"/>
            <w:tcBorders>
              <w:right w:val="nil"/>
            </w:tcBorders>
          </w:tcPr>
          <w:p w14:paraId="25059D1F" w14:textId="77777777"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Co-Applicant</w:t>
            </w:r>
          </w:p>
        </w:tc>
        <w:tc>
          <w:tcPr>
            <w:tcW w:w="5076" w:type="dxa"/>
            <w:tcBorders>
              <w:left w:val="nil"/>
            </w:tcBorders>
          </w:tcPr>
          <w:p w14:paraId="63698600" w14:textId="77777777" w:rsidR="006125B7" w:rsidRDefault="006125B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246A2BD" w14:textId="77777777"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Age</w:t>
            </w:r>
          </w:p>
          <w:p w14:paraId="4ADE0659" w14:textId="77777777" w:rsidR="006125B7" w:rsidRDefault="006125B7">
            <w:pPr>
              <w:rPr>
                <w:rFonts w:ascii="Arial" w:hAnsi="Arial"/>
              </w:rPr>
            </w:pPr>
          </w:p>
        </w:tc>
      </w:tr>
    </w:tbl>
    <w:p w14:paraId="05E75399" w14:textId="77777777" w:rsidR="006125B7" w:rsidRDefault="006125B7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4068"/>
      </w:tblGrid>
      <w:tr w:rsidR="006125B7" w14:paraId="2C08DC10" w14:textId="77777777">
        <w:tc>
          <w:tcPr>
            <w:tcW w:w="4878" w:type="dxa"/>
          </w:tcPr>
          <w:p w14:paraId="167EBBB3" w14:textId="77777777"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Street Address</w:t>
            </w:r>
          </w:p>
        </w:tc>
        <w:tc>
          <w:tcPr>
            <w:tcW w:w="2070" w:type="dxa"/>
          </w:tcPr>
          <w:p w14:paraId="16F36E76" w14:textId="77777777" w:rsidR="006125B7" w:rsidRDefault="006125B7">
            <w:pPr>
              <w:rPr>
                <w:rFonts w:ascii="Arial" w:hAnsi="Arial"/>
              </w:rPr>
            </w:pPr>
          </w:p>
        </w:tc>
        <w:tc>
          <w:tcPr>
            <w:tcW w:w="4068" w:type="dxa"/>
          </w:tcPr>
          <w:p w14:paraId="13E173B2" w14:textId="77777777" w:rsidR="006125B7" w:rsidRDefault="006125B7">
            <w:pPr>
              <w:rPr>
                <w:rFonts w:ascii="Arial" w:hAnsi="Arial"/>
              </w:rPr>
            </w:pPr>
          </w:p>
          <w:p w14:paraId="4B202A70" w14:textId="77777777" w:rsidR="006125B7" w:rsidRDefault="006125B7">
            <w:pPr>
              <w:rPr>
                <w:rFonts w:ascii="Arial" w:hAnsi="Arial"/>
              </w:rPr>
            </w:pPr>
          </w:p>
        </w:tc>
      </w:tr>
      <w:tr w:rsidR="006125B7" w14:paraId="4F0C016D" w14:textId="77777777">
        <w:tc>
          <w:tcPr>
            <w:tcW w:w="4878" w:type="dxa"/>
          </w:tcPr>
          <w:p w14:paraId="6AEF0F54" w14:textId="77777777" w:rsidR="006125B7" w:rsidRDefault="006125B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City, State</w:t>
            </w:r>
          </w:p>
          <w:p w14:paraId="702BE839" w14:textId="77777777" w:rsidR="006125B7" w:rsidRDefault="006125B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070" w:type="dxa"/>
          </w:tcPr>
          <w:p w14:paraId="5F78C353" w14:textId="77777777" w:rsidR="006125B7" w:rsidRDefault="006125B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Zip</w:t>
            </w:r>
          </w:p>
        </w:tc>
        <w:tc>
          <w:tcPr>
            <w:tcW w:w="4068" w:type="dxa"/>
          </w:tcPr>
          <w:p w14:paraId="36EA214B" w14:textId="77777777" w:rsidR="006125B7" w:rsidRDefault="006125B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Phone</w:t>
            </w:r>
          </w:p>
        </w:tc>
      </w:tr>
    </w:tbl>
    <w:p w14:paraId="1A9FA1DE" w14:textId="77777777" w:rsidR="006125B7" w:rsidRDefault="006125B7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351"/>
        <w:gridCol w:w="1080"/>
        <w:gridCol w:w="2988"/>
      </w:tblGrid>
      <w:tr w:rsidR="006125B7" w14:paraId="3BCA818A" w14:textId="77777777">
        <w:trPr>
          <w:cantSplit/>
        </w:trPr>
        <w:tc>
          <w:tcPr>
            <w:tcW w:w="6948" w:type="dxa"/>
            <w:gridSpan w:val="2"/>
          </w:tcPr>
          <w:p w14:paraId="7911915E" w14:textId="77777777" w:rsidR="006125B7" w:rsidRDefault="006125B7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List </w:t>
            </w:r>
            <w:r>
              <w:rPr>
                <w:rFonts w:ascii="Arial" w:hAnsi="Arial"/>
                <w:b/>
                <w:bCs/>
                <w:u w:val="single"/>
              </w:rPr>
              <w:t>ALL</w:t>
            </w:r>
            <w:r>
              <w:rPr>
                <w:rFonts w:ascii="Arial" w:hAnsi="Arial"/>
                <w:b/>
                <w:bCs/>
              </w:rPr>
              <w:t xml:space="preserve"> persons living in the house and their relationship to you.</w:t>
            </w:r>
          </w:p>
        </w:tc>
        <w:tc>
          <w:tcPr>
            <w:tcW w:w="1080" w:type="dxa"/>
          </w:tcPr>
          <w:p w14:paraId="3202CD8B" w14:textId="77777777" w:rsidR="006125B7" w:rsidRDefault="006125B7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</w:t>
            </w:r>
          </w:p>
        </w:tc>
        <w:tc>
          <w:tcPr>
            <w:tcW w:w="2988" w:type="dxa"/>
          </w:tcPr>
          <w:p w14:paraId="309413DB" w14:textId="77777777" w:rsidR="006125B7" w:rsidRDefault="006125B7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Relationship</w:t>
            </w:r>
          </w:p>
        </w:tc>
      </w:tr>
      <w:tr w:rsidR="006125B7" w14:paraId="40DB977C" w14:textId="77777777">
        <w:tc>
          <w:tcPr>
            <w:tcW w:w="597" w:type="dxa"/>
          </w:tcPr>
          <w:p w14:paraId="62D861D3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51" w:type="dxa"/>
          </w:tcPr>
          <w:p w14:paraId="222DBB90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F8149F8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14:paraId="2DFF93F3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  <w:tr w:rsidR="006125B7" w14:paraId="0E1EEE4B" w14:textId="77777777">
        <w:tc>
          <w:tcPr>
            <w:tcW w:w="597" w:type="dxa"/>
          </w:tcPr>
          <w:p w14:paraId="434F5174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351" w:type="dxa"/>
          </w:tcPr>
          <w:p w14:paraId="54F4AE13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9C6EE10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14:paraId="6FA7A983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  <w:tr w:rsidR="006125B7" w14:paraId="676CE7FE" w14:textId="77777777">
        <w:tc>
          <w:tcPr>
            <w:tcW w:w="597" w:type="dxa"/>
          </w:tcPr>
          <w:p w14:paraId="53A875B5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351" w:type="dxa"/>
          </w:tcPr>
          <w:p w14:paraId="00B87F05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0ED8343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14:paraId="72D16DC4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  <w:tr w:rsidR="006125B7" w14:paraId="72DF10C6" w14:textId="77777777">
        <w:tc>
          <w:tcPr>
            <w:tcW w:w="597" w:type="dxa"/>
          </w:tcPr>
          <w:p w14:paraId="580CFBC6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351" w:type="dxa"/>
          </w:tcPr>
          <w:p w14:paraId="0523C87B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8CEB93A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14:paraId="3DA4B5CB" w14:textId="77777777"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2936893" w14:textId="77777777" w:rsidR="006125B7" w:rsidRDefault="006125B7">
      <w:pPr>
        <w:rPr>
          <w:rFonts w:ascii="Arial" w:hAnsi="Arial"/>
        </w:rPr>
      </w:pPr>
      <w:r>
        <w:rPr>
          <w:rFonts w:ascii="Arial" w:hAnsi="Arial"/>
        </w:rPr>
        <w:t>(List additional names on a separate sheet).</w:t>
      </w:r>
      <w:r>
        <w:rPr>
          <w:rFonts w:ascii="Arial" w:hAnsi="Arial"/>
          <w:b/>
          <w:sz w:val="22"/>
        </w:rPr>
        <w:t xml:space="preserve">        Total number of persons living the </w:t>
      </w:r>
      <w:proofErr w:type="gramStart"/>
      <w:r>
        <w:rPr>
          <w:rFonts w:ascii="Arial" w:hAnsi="Arial"/>
          <w:b/>
          <w:sz w:val="22"/>
        </w:rPr>
        <w:t>household</w:t>
      </w:r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 xml:space="preserve">_________     </w:t>
      </w:r>
    </w:p>
    <w:p w14:paraId="1C1FB7EE" w14:textId="516BFD25" w:rsidR="006125B7" w:rsidRDefault="004F1A2E">
      <w:pPr>
        <w:tabs>
          <w:tab w:val="left" w:pos="540"/>
        </w:tabs>
        <w:rPr>
          <w:rFonts w:ascii="Arial" w:hAnsi="Arial"/>
          <w:b/>
          <w:sz w:val="1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0193A3" wp14:editId="6F0FEFB6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0" cy="0"/>
                <wp:effectExtent l="9525" t="12700" r="9525" b="6350"/>
                <wp:wrapNone/>
                <wp:docPr id="13866502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961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55pt" to="27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NihgPbAAAACQEAAA8AAABkcnMvZG93bnJldi54bWxMj0FPwkAQhe8m/ofN&#10;mHghsgUDktItMWpvXgQN16E7to3d2dJdoPrrHcJBj/Pey5vvZavBtepIfWg8G5iME1DEpbcNVwbe&#10;N8XdAlSIyBZbz2TgmwKs8uurDFPrT/xGx3WslJRwSNFAHWOXah3KmhyGse+Ixfv0vcMoZ19p2+NJ&#10;yl2rp0ky1w4blg81dvRUU/m1PjgDofigffEzKkfJ9r7yNN0/v76gMbc3w+MSVKQh/oXhjC/okAvT&#10;zh/YBtUamM0WsiWK8TABJYGLsLsIOs/0/wX5L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TYoYD2wAAAAkBAAAPAAAAAAAAAAAAAAAAAAEEAABkcnMvZG93bnJldi54bWxQSwUGAAAA&#10;AAQABADzAAAACQUAAAAA&#10;" o:allowincell="f"/>
            </w:pict>
          </mc:Fallback>
        </mc:AlternateContent>
      </w:r>
      <w:r w:rsidR="006125B7">
        <w:rPr>
          <w:rFonts w:ascii="Arial" w:hAnsi="Arial"/>
          <w:b/>
        </w:rPr>
        <w:t xml:space="preserve"> </w:t>
      </w:r>
    </w:p>
    <w:p w14:paraId="07DFE7ED" w14:textId="77777777" w:rsidR="006125B7" w:rsidRDefault="006125B7">
      <w:pPr>
        <w:ind w:left="-90"/>
        <w:rPr>
          <w:rFonts w:ascii="Arial" w:hAnsi="Arial"/>
        </w:rPr>
      </w:pPr>
      <w:r>
        <w:rPr>
          <w:rFonts w:ascii="Arial" w:hAnsi="Arial"/>
          <w:b/>
          <w:sz w:val="24"/>
        </w:rPr>
        <w:t>Are you or any member of your household disabled, if so, please describe type of disability:</w:t>
      </w:r>
      <w:r>
        <w:rPr>
          <w:rFonts w:ascii="Arial" w:hAnsi="Arial"/>
          <w:i/>
        </w:rPr>
        <w:t xml:space="preserve">   </w:t>
      </w:r>
      <w:r>
        <w:rPr>
          <w:rFonts w:ascii="Arial" w:hAnsi="Arial"/>
        </w:rPr>
        <w:t>_________________________________________________________________________________________________</w:t>
      </w:r>
    </w:p>
    <w:p w14:paraId="33D126FF" w14:textId="77777777" w:rsidR="006125B7" w:rsidRDefault="006125B7">
      <w:pPr>
        <w:ind w:left="-90"/>
        <w:rPr>
          <w:rFonts w:ascii="Arial" w:hAnsi="Arial"/>
          <w:sz w:val="8"/>
        </w:rPr>
      </w:pPr>
    </w:p>
    <w:p w14:paraId="79D1CB71" w14:textId="77777777" w:rsidR="006125B7" w:rsidRDefault="006125B7">
      <w:pPr>
        <w:ind w:left="-9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</w:t>
      </w:r>
    </w:p>
    <w:p w14:paraId="0076A0D8" w14:textId="77777777" w:rsidR="006125B7" w:rsidRDefault="006125B7">
      <w:pPr>
        <w:rPr>
          <w:rFonts w:ascii="Arial" w:hAnsi="Arial"/>
          <w:b/>
          <w:sz w:val="4"/>
        </w:rPr>
      </w:pPr>
    </w:p>
    <w:p w14:paraId="62053C6F" w14:textId="77777777" w:rsidR="006125B7" w:rsidRDefault="006125B7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Have you or any member of your household served in the military, if so, please describe: </w:t>
      </w:r>
      <w:r>
        <w:rPr>
          <w:rFonts w:ascii="Arial" w:hAnsi="Arial"/>
        </w:rPr>
        <w:t>_________________________________________________________________________________________________</w:t>
      </w:r>
    </w:p>
    <w:p w14:paraId="7DEC507A" w14:textId="77777777" w:rsidR="006125B7" w:rsidRDefault="006125B7">
      <w:pPr>
        <w:rPr>
          <w:rFonts w:ascii="Arial" w:hAnsi="Arial"/>
          <w:sz w:val="8"/>
        </w:rPr>
      </w:pPr>
    </w:p>
    <w:p w14:paraId="6DD86209" w14:textId="77777777" w:rsidR="006125B7" w:rsidRDefault="006125B7">
      <w:pPr>
        <w:pStyle w:val="Heading4"/>
      </w:pPr>
      <w:r>
        <w:t>_________________________________________________________________________________________________</w:t>
      </w:r>
    </w:p>
    <w:p w14:paraId="2135EE14" w14:textId="77777777" w:rsidR="006125B7" w:rsidRDefault="006125B7">
      <w:pPr>
        <w:pStyle w:val="Heading4"/>
        <w:rPr>
          <w:sz w:val="4"/>
        </w:rPr>
      </w:pPr>
    </w:p>
    <w:p w14:paraId="2CFB4404" w14:textId="77777777" w:rsidR="006125B7" w:rsidRDefault="006125B7">
      <w:pPr>
        <w:pStyle w:val="Heading4"/>
        <w:rPr>
          <w:sz w:val="22"/>
        </w:rPr>
      </w:pPr>
      <w:r>
        <w:rPr>
          <w:sz w:val="22"/>
        </w:rPr>
        <w:t xml:space="preserve">How did you hear about Rebuilding Together?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6D239F" w14:textId="77777777" w:rsidR="006125B7" w:rsidRDefault="006125B7">
      <w:pPr>
        <w:jc w:val="both"/>
        <w:rPr>
          <w:rFonts w:ascii="Arial" w:hAnsi="Arial"/>
          <w:b/>
          <w:i/>
          <w:sz w:val="4"/>
        </w:rPr>
      </w:pPr>
    </w:p>
    <w:p w14:paraId="7BFC6040" w14:textId="77777777" w:rsidR="006125B7" w:rsidRDefault="006125B7">
      <w:pPr>
        <w:jc w:val="both"/>
        <w:rPr>
          <w:rFonts w:ascii="Arial" w:hAnsi="Arial"/>
          <w:b/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125B7" w14:paraId="545756D9" w14:textId="77777777">
        <w:tc>
          <w:tcPr>
            <w:tcW w:w="11016" w:type="dxa"/>
          </w:tcPr>
          <w:p w14:paraId="1C05811F" w14:textId="77777777" w:rsidR="006125B7" w:rsidRDefault="006125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work do you need performed to</w:t>
            </w:r>
            <w:r>
              <w:rPr>
                <w:rFonts w:ascii="Arial" w:hAnsi="Arial"/>
                <w:b/>
                <w:i/>
              </w:rPr>
              <w:t xml:space="preserve"> remain</w:t>
            </w:r>
            <w:r>
              <w:rPr>
                <w:rFonts w:ascii="Arial" w:hAnsi="Arial"/>
                <w:b/>
              </w:rPr>
              <w:t xml:space="preserve"> warm, safe, and independent?</w:t>
            </w:r>
          </w:p>
          <w:p w14:paraId="1A373E22" w14:textId="77777777"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 work in order of greatest need.  List additional items on separate sheet, if necessary.</w:t>
            </w:r>
          </w:p>
        </w:tc>
      </w:tr>
      <w:tr w:rsidR="006125B7" w14:paraId="13670701" w14:textId="77777777">
        <w:tc>
          <w:tcPr>
            <w:tcW w:w="11016" w:type="dxa"/>
          </w:tcPr>
          <w:p w14:paraId="35AB9B06" w14:textId="77777777"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</w:tr>
      <w:tr w:rsidR="006125B7" w14:paraId="5E22C67F" w14:textId="77777777">
        <w:tc>
          <w:tcPr>
            <w:tcW w:w="11016" w:type="dxa"/>
          </w:tcPr>
          <w:p w14:paraId="72847253" w14:textId="77777777"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</w:tr>
      <w:tr w:rsidR="006125B7" w14:paraId="046E500B" w14:textId="77777777">
        <w:tc>
          <w:tcPr>
            <w:tcW w:w="11016" w:type="dxa"/>
          </w:tcPr>
          <w:p w14:paraId="7725E926" w14:textId="77777777"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</w:tr>
      <w:tr w:rsidR="006125B7" w14:paraId="2BA29F5B" w14:textId="77777777">
        <w:tc>
          <w:tcPr>
            <w:tcW w:w="11016" w:type="dxa"/>
          </w:tcPr>
          <w:p w14:paraId="17016594" w14:textId="77777777"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</w:t>
            </w:r>
          </w:p>
        </w:tc>
      </w:tr>
      <w:tr w:rsidR="006125B7" w14:paraId="52D5886B" w14:textId="77777777">
        <w:tc>
          <w:tcPr>
            <w:tcW w:w="11016" w:type="dxa"/>
          </w:tcPr>
          <w:p w14:paraId="18C82F91" w14:textId="77777777"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</w:t>
            </w:r>
          </w:p>
        </w:tc>
      </w:tr>
    </w:tbl>
    <w:p w14:paraId="64DF5A4B" w14:textId="77777777" w:rsidR="006125B7" w:rsidRDefault="006125B7">
      <w:pPr>
        <w:jc w:val="both"/>
        <w:rPr>
          <w:rFonts w:ascii="Arial" w:hAnsi="Arial"/>
          <w:b/>
          <w:i/>
          <w:sz w:val="8"/>
        </w:rPr>
      </w:pPr>
    </w:p>
    <w:p w14:paraId="6797DEE3" w14:textId="77777777" w:rsidR="006125B7" w:rsidRDefault="006125B7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(NO GUARANTEE IS GIVEN OR IMPLIED THAT ANY OR ALL ITEMS LISTED WILL BE ACCOMPLISHED).</w:t>
      </w:r>
    </w:p>
    <w:tbl>
      <w:tblPr>
        <w:tblpPr w:leftFromText="180" w:rightFromText="180" w:vertAnchor="page" w:horzAnchor="margin" w:tblpY="12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1494"/>
        <w:gridCol w:w="2754"/>
      </w:tblGrid>
      <w:tr w:rsidR="00382DC3" w14:paraId="0D2DB181" w14:textId="77777777" w:rsidTr="00382DC3">
        <w:tc>
          <w:tcPr>
            <w:tcW w:w="4428" w:type="dxa"/>
          </w:tcPr>
          <w:p w14:paraId="484E9D08" w14:textId="77777777"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relatives living in or near this area:</w:t>
            </w:r>
          </w:p>
          <w:p w14:paraId="0AEB0B55" w14:textId="77777777"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                       Last Name</w:t>
            </w:r>
          </w:p>
        </w:tc>
        <w:tc>
          <w:tcPr>
            <w:tcW w:w="2340" w:type="dxa"/>
          </w:tcPr>
          <w:p w14:paraId="761E8408" w14:textId="77777777" w:rsidR="00382DC3" w:rsidRDefault="00382DC3" w:rsidP="00382DC3">
            <w:pPr>
              <w:rPr>
                <w:rFonts w:ascii="Arial" w:hAnsi="Arial"/>
              </w:rPr>
            </w:pPr>
          </w:p>
          <w:p w14:paraId="0BBC240A" w14:textId="77777777"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</w:t>
            </w:r>
          </w:p>
        </w:tc>
        <w:tc>
          <w:tcPr>
            <w:tcW w:w="1494" w:type="dxa"/>
          </w:tcPr>
          <w:p w14:paraId="4BBF544C" w14:textId="77777777" w:rsidR="00382DC3" w:rsidRDefault="00382DC3" w:rsidP="00382DC3">
            <w:pPr>
              <w:rPr>
                <w:rFonts w:ascii="Arial" w:hAnsi="Arial"/>
              </w:rPr>
            </w:pPr>
          </w:p>
          <w:p w14:paraId="0611B816" w14:textId="77777777"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Code</w:t>
            </w:r>
          </w:p>
        </w:tc>
        <w:tc>
          <w:tcPr>
            <w:tcW w:w="2754" w:type="dxa"/>
          </w:tcPr>
          <w:p w14:paraId="70CFDA9D" w14:textId="77777777" w:rsidR="00382DC3" w:rsidRDefault="00382DC3" w:rsidP="00382DC3">
            <w:pPr>
              <w:rPr>
                <w:rFonts w:ascii="Arial" w:hAnsi="Arial"/>
              </w:rPr>
            </w:pPr>
          </w:p>
          <w:p w14:paraId="7102A2D5" w14:textId="77777777"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Telephone#</w:t>
            </w:r>
          </w:p>
        </w:tc>
      </w:tr>
      <w:tr w:rsidR="00382DC3" w14:paraId="09AE1864" w14:textId="77777777" w:rsidTr="00382DC3">
        <w:trPr>
          <w:trHeight w:val="413"/>
        </w:trPr>
        <w:tc>
          <w:tcPr>
            <w:tcW w:w="4428" w:type="dxa"/>
          </w:tcPr>
          <w:p w14:paraId="2CFF5989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B1AB509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2A9FF310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53C69A7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  <w:tr w:rsidR="00382DC3" w14:paraId="12CECCAC" w14:textId="77777777" w:rsidTr="00382DC3">
        <w:tc>
          <w:tcPr>
            <w:tcW w:w="4428" w:type="dxa"/>
          </w:tcPr>
          <w:p w14:paraId="76EA7D4E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1CD61665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5C25DA4F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3334FCB0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  <w:tr w:rsidR="00382DC3" w14:paraId="19093DA1" w14:textId="77777777" w:rsidTr="00382DC3">
        <w:tc>
          <w:tcPr>
            <w:tcW w:w="4428" w:type="dxa"/>
          </w:tcPr>
          <w:p w14:paraId="228EA912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5F8CF0F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452C6324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2E43D1C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  <w:tr w:rsidR="00382DC3" w14:paraId="1ECD2AE5" w14:textId="77777777" w:rsidTr="00382DC3">
        <w:tc>
          <w:tcPr>
            <w:tcW w:w="4428" w:type="dxa"/>
          </w:tcPr>
          <w:p w14:paraId="128E16E4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7010F4A7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5586A3FA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94D8AA8" w14:textId="77777777"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3FF36131" w14:textId="77777777" w:rsidR="006125B7" w:rsidRDefault="006125B7">
      <w:pPr>
        <w:jc w:val="both"/>
        <w:rPr>
          <w:rFonts w:ascii="Arial" w:hAnsi="Arial"/>
          <w:b/>
          <w:i/>
          <w:sz w:val="6"/>
        </w:rPr>
      </w:pPr>
    </w:p>
    <w:p w14:paraId="76E47202" w14:textId="77777777" w:rsidR="006125B7" w:rsidRDefault="006125B7">
      <w:pPr>
        <w:pStyle w:val="Heading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INCOME AND ASSETS</w:t>
      </w:r>
    </w:p>
    <w:p w14:paraId="34F6B56E" w14:textId="77777777" w:rsidR="006125B7" w:rsidRDefault="006125B7">
      <w:pPr>
        <w:rPr>
          <w:sz w:val="24"/>
        </w:rPr>
      </w:pPr>
      <w:r>
        <w:rPr>
          <w:sz w:val="24"/>
        </w:rPr>
        <w:t xml:space="preserve">Indicate the </w:t>
      </w:r>
      <w:r>
        <w:rPr>
          <w:b/>
          <w:sz w:val="24"/>
          <w:u w:val="single"/>
        </w:rPr>
        <w:t>combined</w:t>
      </w:r>
      <w:r>
        <w:rPr>
          <w:sz w:val="24"/>
        </w:rPr>
        <w:t xml:space="preserve"> income and expenditures in the following categories for </w:t>
      </w:r>
      <w:r>
        <w:rPr>
          <w:b/>
          <w:sz w:val="24"/>
          <w:u w:val="single"/>
        </w:rPr>
        <w:t>all people living in your home</w:t>
      </w:r>
      <w:r>
        <w:rPr>
          <w:sz w:val="24"/>
        </w:rPr>
        <w:t>.  This information will remain confidential.</w:t>
      </w:r>
    </w:p>
    <w:p w14:paraId="779B1CCB" w14:textId="77777777" w:rsidR="00382DC3" w:rsidRDefault="00382DC3">
      <w:pPr>
        <w:rPr>
          <w:sz w:val="24"/>
        </w:rPr>
      </w:pPr>
    </w:p>
    <w:p w14:paraId="14AC7DCD" w14:textId="77777777" w:rsidR="006125B7" w:rsidRDefault="006125B7">
      <w:pPr>
        <w:rPr>
          <w:rFonts w:ascii="Arial" w:hAnsi="Arial"/>
        </w:rPr>
      </w:pPr>
    </w:p>
    <w:p w14:paraId="3862E43C" w14:textId="77777777"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2"/>
        </w:rPr>
        <w:t>Total Household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Monthly</w:t>
      </w:r>
      <w:r>
        <w:rPr>
          <w:rFonts w:ascii="Arial" w:hAnsi="Arial"/>
          <w:sz w:val="22"/>
        </w:rPr>
        <w:t xml:space="preserve"> Income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Total Household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Monthly</w:t>
      </w:r>
      <w:r>
        <w:rPr>
          <w:rFonts w:ascii="Arial" w:hAnsi="Arial"/>
          <w:sz w:val="22"/>
        </w:rPr>
        <w:t xml:space="preserve"> Expenses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3600"/>
        <w:gridCol w:w="1908"/>
      </w:tblGrid>
      <w:tr w:rsidR="006125B7" w14:paraId="46E4DEE2" w14:textId="77777777">
        <w:tc>
          <w:tcPr>
            <w:tcW w:w="3708" w:type="dxa"/>
            <w:tcBorders>
              <w:right w:val="nil"/>
            </w:tcBorders>
          </w:tcPr>
          <w:p w14:paraId="44DAA591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Social Security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800" w:type="dxa"/>
            <w:tcBorders>
              <w:left w:val="nil"/>
            </w:tcBorders>
          </w:tcPr>
          <w:p w14:paraId="130E885D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14:paraId="2F9225B6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Mortgage/Space Rent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14:paraId="14BD8D5D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2F8238C2" w14:textId="77777777">
        <w:tc>
          <w:tcPr>
            <w:tcW w:w="3708" w:type="dxa"/>
            <w:tcBorders>
              <w:right w:val="nil"/>
            </w:tcBorders>
          </w:tcPr>
          <w:p w14:paraId="5547637C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SSI of SSD</w:t>
            </w:r>
          </w:p>
        </w:tc>
        <w:tc>
          <w:tcPr>
            <w:tcW w:w="1800" w:type="dxa"/>
            <w:tcBorders>
              <w:left w:val="nil"/>
            </w:tcBorders>
          </w:tcPr>
          <w:p w14:paraId="2EC06EA7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61D802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Utilities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8884F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3D033DE7" w14:textId="77777777">
        <w:tc>
          <w:tcPr>
            <w:tcW w:w="3708" w:type="dxa"/>
            <w:tcBorders>
              <w:right w:val="nil"/>
            </w:tcBorders>
          </w:tcPr>
          <w:p w14:paraId="31C84045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Salaries/</w:t>
            </w:r>
            <w:proofErr w:type="gramStart"/>
            <w:r>
              <w:rPr>
                <w:rFonts w:ascii="Arial" w:hAnsi="Arial"/>
                <w:sz w:val="24"/>
              </w:rPr>
              <w:t>Employment  (</w:t>
            </w:r>
            <w:proofErr w:type="gramEnd"/>
            <w:r>
              <w:rPr>
                <w:rFonts w:ascii="Arial" w:hAnsi="Arial"/>
                <w:sz w:val="24"/>
              </w:rPr>
              <w:t>Total)</w:t>
            </w:r>
          </w:p>
        </w:tc>
        <w:tc>
          <w:tcPr>
            <w:tcW w:w="1800" w:type="dxa"/>
            <w:tcBorders>
              <w:left w:val="nil"/>
            </w:tcBorders>
          </w:tcPr>
          <w:p w14:paraId="6A567014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16A761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1FEE3C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0A55A68F" w14:textId="77777777">
        <w:tc>
          <w:tcPr>
            <w:tcW w:w="3708" w:type="dxa"/>
            <w:tcBorders>
              <w:right w:val="nil"/>
            </w:tcBorders>
          </w:tcPr>
          <w:p w14:paraId="406A930C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Employer</w:t>
            </w:r>
          </w:p>
        </w:tc>
        <w:tc>
          <w:tcPr>
            <w:tcW w:w="1800" w:type="dxa"/>
            <w:tcBorders>
              <w:left w:val="nil"/>
            </w:tcBorders>
          </w:tcPr>
          <w:p w14:paraId="5397FBD0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44D35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Insurance: House, Car, Health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329A49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7B58D866" w14:textId="77777777">
        <w:tc>
          <w:tcPr>
            <w:tcW w:w="3708" w:type="dxa"/>
            <w:tcBorders>
              <w:right w:val="nil"/>
            </w:tcBorders>
          </w:tcPr>
          <w:p w14:paraId="12E36CBB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Employer</w:t>
            </w:r>
          </w:p>
        </w:tc>
        <w:tc>
          <w:tcPr>
            <w:tcW w:w="1800" w:type="dxa"/>
            <w:tcBorders>
              <w:left w:val="nil"/>
            </w:tcBorders>
          </w:tcPr>
          <w:p w14:paraId="39CEFEED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169E64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Prescriptions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C7496E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0D735431" w14:textId="77777777">
        <w:tc>
          <w:tcPr>
            <w:tcW w:w="3708" w:type="dxa"/>
            <w:tcBorders>
              <w:right w:val="nil"/>
            </w:tcBorders>
          </w:tcPr>
          <w:p w14:paraId="1A72C049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Other Income  </w:t>
            </w:r>
            <w:proofErr w:type="gramStart"/>
            <w:r>
              <w:rPr>
                <w:rFonts w:ascii="Arial" w:hAnsi="Arial"/>
                <w:sz w:val="24"/>
              </w:rPr>
              <w:t xml:space="preserve">   (</w:t>
            </w:r>
            <w:proofErr w:type="gramEnd"/>
            <w:r>
              <w:rPr>
                <w:rFonts w:ascii="Arial" w:hAnsi="Arial"/>
                <w:sz w:val="24"/>
              </w:rPr>
              <w:t>Total)</w:t>
            </w:r>
          </w:p>
        </w:tc>
        <w:tc>
          <w:tcPr>
            <w:tcW w:w="1800" w:type="dxa"/>
            <w:tcBorders>
              <w:left w:val="nil"/>
            </w:tcBorders>
          </w:tcPr>
          <w:p w14:paraId="3F47747B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C62DC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Doctors/Dentists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9530A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0ACC4B52" w14:textId="77777777">
        <w:tc>
          <w:tcPr>
            <w:tcW w:w="3708" w:type="dxa"/>
            <w:tcBorders>
              <w:right w:val="nil"/>
            </w:tcBorders>
          </w:tcPr>
          <w:p w14:paraId="1C71A010" w14:textId="77777777"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</w:t>
            </w:r>
          </w:p>
        </w:tc>
        <w:tc>
          <w:tcPr>
            <w:tcW w:w="1800" w:type="dxa"/>
            <w:tcBorders>
              <w:left w:val="nil"/>
            </w:tcBorders>
          </w:tcPr>
          <w:p w14:paraId="4E164B7F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5B1E21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Expenses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9FAD67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4B435CD6" w14:textId="77777777">
        <w:tc>
          <w:tcPr>
            <w:tcW w:w="3708" w:type="dxa"/>
            <w:tcBorders>
              <w:right w:val="nil"/>
            </w:tcBorders>
          </w:tcPr>
          <w:p w14:paraId="5A7248C7" w14:textId="77777777"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</w:t>
            </w:r>
          </w:p>
        </w:tc>
        <w:tc>
          <w:tcPr>
            <w:tcW w:w="1800" w:type="dxa"/>
            <w:tcBorders>
              <w:left w:val="nil"/>
            </w:tcBorders>
          </w:tcPr>
          <w:p w14:paraId="6D5ED8C6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F2601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51DACA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7DFC8545" w14:textId="77777777">
        <w:tc>
          <w:tcPr>
            <w:tcW w:w="3708" w:type="dxa"/>
            <w:tcBorders>
              <w:right w:val="nil"/>
            </w:tcBorders>
          </w:tcPr>
          <w:p w14:paraId="724D5555" w14:textId="77777777"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Annuities</w:t>
            </w:r>
          </w:p>
        </w:tc>
        <w:tc>
          <w:tcPr>
            <w:tcW w:w="1800" w:type="dxa"/>
            <w:tcBorders>
              <w:left w:val="nil"/>
            </w:tcBorders>
          </w:tcPr>
          <w:p w14:paraId="1BCF84AF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21E925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F9F36D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 w14:paraId="4C7BF065" w14:textId="77777777">
        <w:tc>
          <w:tcPr>
            <w:tcW w:w="3708" w:type="dxa"/>
            <w:tcBorders>
              <w:right w:val="nil"/>
            </w:tcBorders>
          </w:tcPr>
          <w:p w14:paraId="5B91B5C1" w14:textId="77777777"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Investments</w:t>
            </w:r>
          </w:p>
        </w:tc>
        <w:tc>
          <w:tcPr>
            <w:tcW w:w="1800" w:type="dxa"/>
            <w:tcBorders>
              <w:left w:val="nil"/>
            </w:tcBorders>
          </w:tcPr>
          <w:p w14:paraId="7FF69988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6CF03E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493B7D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</w:tr>
      <w:tr w:rsidR="006125B7" w14:paraId="70EFA20C" w14:textId="77777777">
        <w:tc>
          <w:tcPr>
            <w:tcW w:w="3708" w:type="dxa"/>
            <w:tcBorders>
              <w:right w:val="nil"/>
            </w:tcBorders>
          </w:tcPr>
          <w:p w14:paraId="49C21F31" w14:textId="77777777"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Rental Income</w:t>
            </w:r>
          </w:p>
        </w:tc>
        <w:tc>
          <w:tcPr>
            <w:tcW w:w="1800" w:type="dxa"/>
            <w:tcBorders>
              <w:left w:val="nil"/>
            </w:tcBorders>
          </w:tcPr>
          <w:p w14:paraId="37338619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AC4B1E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A962A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</w:tr>
      <w:tr w:rsidR="006125B7" w14:paraId="2562A676" w14:textId="77777777">
        <w:tc>
          <w:tcPr>
            <w:tcW w:w="3708" w:type="dxa"/>
            <w:tcBorders>
              <w:right w:val="nil"/>
            </w:tcBorders>
          </w:tcPr>
          <w:p w14:paraId="34288991" w14:textId="77777777" w:rsidR="006125B7" w:rsidRDefault="006125B7">
            <w:pPr>
              <w:ind w:left="270"/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2324609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B59040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6BBDF2" w14:textId="77777777" w:rsidR="006125B7" w:rsidRDefault="006125B7">
            <w:pPr>
              <w:rPr>
                <w:rFonts w:ascii="Arial" w:hAnsi="Arial"/>
                <w:sz w:val="24"/>
              </w:rPr>
            </w:pPr>
          </w:p>
        </w:tc>
      </w:tr>
      <w:tr w:rsidR="006125B7" w14:paraId="37C70D01" w14:textId="77777777">
        <w:tc>
          <w:tcPr>
            <w:tcW w:w="3708" w:type="dxa"/>
            <w:tcBorders>
              <w:right w:val="nil"/>
            </w:tcBorders>
          </w:tcPr>
          <w:p w14:paraId="5498C386" w14:textId="77777777" w:rsidR="006125B7" w:rsidRDefault="006125B7">
            <w:pPr>
              <w:pStyle w:val="Heading5"/>
            </w:pPr>
            <w:r>
              <w:t>Total</w:t>
            </w:r>
          </w:p>
        </w:tc>
        <w:tc>
          <w:tcPr>
            <w:tcW w:w="1800" w:type="dxa"/>
            <w:tcBorders>
              <w:left w:val="nil"/>
            </w:tcBorders>
          </w:tcPr>
          <w:p w14:paraId="0391D08A" w14:textId="77777777" w:rsidR="006125B7" w:rsidRDefault="006125B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right w:val="nil"/>
            </w:tcBorders>
          </w:tcPr>
          <w:p w14:paraId="0BF9DDFB" w14:textId="77777777" w:rsidR="006125B7" w:rsidRDefault="006125B7">
            <w:pPr>
              <w:pStyle w:val="Heading6"/>
              <w:rPr>
                <w:rFonts w:ascii="Arial" w:hAnsi="Arial"/>
              </w:rPr>
            </w:pPr>
            <w:r>
              <w:t>Total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</w:tcBorders>
          </w:tcPr>
          <w:p w14:paraId="0BC5A13B" w14:textId="77777777"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</w:p>
        </w:tc>
      </w:tr>
    </w:tbl>
    <w:p w14:paraId="6A4ABE85" w14:textId="77777777" w:rsidR="006125B7" w:rsidRDefault="006125B7">
      <w:pPr>
        <w:rPr>
          <w:rFonts w:ascii="Arial" w:hAnsi="Arial"/>
        </w:rPr>
      </w:pPr>
    </w:p>
    <w:p w14:paraId="507BE861" w14:textId="77777777" w:rsidR="006125B7" w:rsidRDefault="006125B7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690"/>
        <w:gridCol w:w="1530"/>
        <w:gridCol w:w="1710"/>
        <w:gridCol w:w="1530"/>
      </w:tblGrid>
      <w:tr w:rsidR="006125B7" w14:paraId="60944015" w14:textId="77777777">
        <w:tc>
          <w:tcPr>
            <w:tcW w:w="1458" w:type="dxa"/>
          </w:tcPr>
          <w:p w14:paraId="3C8EB8F1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4A59B803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financial Institution</w:t>
            </w:r>
          </w:p>
        </w:tc>
        <w:tc>
          <w:tcPr>
            <w:tcW w:w="1530" w:type="dxa"/>
          </w:tcPr>
          <w:p w14:paraId="6EF52959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</w:t>
            </w:r>
          </w:p>
        </w:tc>
        <w:tc>
          <w:tcPr>
            <w:tcW w:w="1710" w:type="dxa"/>
          </w:tcPr>
          <w:p w14:paraId="4E402881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Checking</w:t>
            </w:r>
          </w:p>
        </w:tc>
        <w:tc>
          <w:tcPr>
            <w:tcW w:w="1530" w:type="dxa"/>
          </w:tcPr>
          <w:p w14:paraId="0E5EA95E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Savings</w:t>
            </w:r>
          </w:p>
        </w:tc>
      </w:tr>
      <w:tr w:rsidR="006125B7" w14:paraId="0E153393" w14:textId="77777777">
        <w:tc>
          <w:tcPr>
            <w:tcW w:w="1458" w:type="dxa"/>
          </w:tcPr>
          <w:p w14:paraId="326B43AA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580FA906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  <w:tc>
          <w:tcPr>
            <w:tcW w:w="3690" w:type="dxa"/>
          </w:tcPr>
          <w:p w14:paraId="6BD423F8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4474C44D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4E9B8454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F3079DC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1BFC39D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4C03DF1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  <w:tr w:rsidR="006125B7" w14:paraId="011FE503" w14:textId="77777777">
        <w:tc>
          <w:tcPr>
            <w:tcW w:w="1458" w:type="dxa"/>
          </w:tcPr>
          <w:p w14:paraId="5E684CF7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625D9345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Co-Applicant</w:t>
            </w:r>
          </w:p>
        </w:tc>
        <w:tc>
          <w:tcPr>
            <w:tcW w:w="3690" w:type="dxa"/>
          </w:tcPr>
          <w:p w14:paraId="3AE79B5A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623FAB01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3F902100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74EDC76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76C5E14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361FC7C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  <w:tr w:rsidR="006125B7" w14:paraId="51E968A7" w14:textId="77777777">
        <w:tc>
          <w:tcPr>
            <w:tcW w:w="1458" w:type="dxa"/>
          </w:tcPr>
          <w:p w14:paraId="3FA14DE6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2A365809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  <w:p w14:paraId="01DC0A4B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71839B7C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0F0E5C0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4AAD157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82DC13B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0E5AF158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  <w:tr w:rsidR="006125B7" w14:paraId="22DCC5EA" w14:textId="77777777">
        <w:tc>
          <w:tcPr>
            <w:tcW w:w="1458" w:type="dxa"/>
          </w:tcPr>
          <w:p w14:paraId="0260A48A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5094FBC1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690" w:type="dxa"/>
          </w:tcPr>
          <w:p w14:paraId="7E8AE8BD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320F9266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14:paraId="1A7010B9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83E4F7D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97C56C8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21A37D5" w14:textId="77777777"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</w:tbl>
    <w:p w14:paraId="0AA16C31" w14:textId="77777777" w:rsidR="006125B7" w:rsidRDefault="006125B7">
      <w:pPr>
        <w:pStyle w:val="Caption"/>
      </w:pPr>
      <w:r>
        <w:t>Financial Holdings</w:t>
      </w:r>
    </w:p>
    <w:p w14:paraId="6DC04088" w14:textId="77777777" w:rsidR="006125B7" w:rsidRDefault="006125B7">
      <w:pPr>
        <w:rPr>
          <w:rFonts w:ascii="Arial" w:hAnsi="Arial"/>
        </w:rPr>
      </w:pPr>
    </w:p>
    <w:p w14:paraId="03788C1C" w14:textId="77777777" w:rsidR="006125B7" w:rsidRDefault="006125B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A3B476" w14:textId="77777777"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Property?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Yes _____   No _____ </w:t>
      </w:r>
      <w:r>
        <w:rPr>
          <w:rFonts w:ascii="Arial" w:hAnsi="Arial"/>
          <w:sz w:val="22"/>
        </w:rPr>
        <w:tab/>
        <w:t>Value:</w:t>
      </w:r>
      <w:r>
        <w:rPr>
          <w:rFonts w:ascii="Arial" w:hAnsi="Arial"/>
          <w:sz w:val="22"/>
        </w:rPr>
        <w:tab/>
        <w:t xml:space="preserve">    _________________________________</w:t>
      </w:r>
    </w:p>
    <w:p w14:paraId="1D4EE5BE" w14:textId="77777777" w:rsidR="006125B7" w:rsidRDefault="006125B7">
      <w:pPr>
        <w:rPr>
          <w:rFonts w:ascii="Arial" w:hAnsi="Arial"/>
          <w:sz w:val="22"/>
        </w:rPr>
      </w:pPr>
    </w:p>
    <w:p w14:paraId="76D05973" w14:textId="77777777" w:rsidR="006125B7" w:rsidRDefault="006125B7">
      <w:pPr>
        <w:rPr>
          <w:rFonts w:ascii="Arial" w:hAnsi="Arial"/>
          <w:sz w:val="22"/>
        </w:rPr>
      </w:pPr>
    </w:p>
    <w:p w14:paraId="32049028" w14:textId="77777777"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Stocks/Bonds/CDs?</w:t>
      </w:r>
      <w:r>
        <w:rPr>
          <w:rFonts w:ascii="Arial" w:hAnsi="Arial"/>
          <w:sz w:val="22"/>
        </w:rPr>
        <w:tab/>
        <w:t xml:space="preserve">          Yes _____   No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Value:</w:t>
      </w:r>
      <w:r>
        <w:rPr>
          <w:rFonts w:ascii="Arial" w:hAnsi="Arial"/>
          <w:sz w:val="22"/>
        </w:rPr>
        <w:tab/>
        <w:t xml:space="preserve">    _________________________________</w:t>
      </w:r>
    </w:p>
    <w:p w14:paraId="741B2046" w14:textId="77777777" w:rsidR="006125B7" w:rsidRDefault="006125B7">
      <w:pPr>
        <w:rPr>
          <w:rFonts w:ascii="Arial" w:hAnsi="Arial"/>
        </w:rPr>
      </w:pPr>
    </w:p>
    <w:p w14:paraId="4FB22426" w14:textId="77777777" w:rsidR="006125B7" w:rsidRDefault="006125B7">
      <w:pPr>
        <w:rPr>
          <w:rFonts w:ascii="Arial" w:hAnsi="Arial"/>
        </w:rPr>
      </w:pPr>
    </w:p>
    <w:p w14:paraId="0021B66D" w14:textId="77777777" w:rsidR="006125B7" w:rsidRDefault="006125B7">
      <w:pPr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Income verification</w:t>
      </w:r>
      <w:r>
        <w:rPr>
          <w:rFonts w:ascii="Arial" w:hAnsi="Arial"/>
          <w:b/>
        </w:rPr>
        <w:t>:</w:t>
      </w:r>
    </w:p>
    <w:p w14:paraId="2860274D" w14:textId="77777777" w:rsidR="006125B7" w:rsidRDefault="006125B7">
      <w:pPr>
        <w:rPr>
          <w:rFonts w:ascii="Arial" w:hAnsi="Arial"/>
          <w:b/>
        </w:rPr>
      </w:pPr>
    </w:p>
    <w:p w14:paraId="0BD07531" w14:textId="77777777"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(We may review </w:t>
      </w:r>
      <w:r w:rsidR="00C477A9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copy of your bank statement (feel free to mark out the account number) or</w:t>
      </w:r>
    </w:p>
    <w:p w14:paraId="572C8DD9" w14:textId="77777777" w:rsidR="006125B7" w:rsidRDefault="006125B7">
      <w:pPr>
        <w:rPr>
          <w:rFonts w:ascii="Arial" w:hAnsi="Arial"/>
        </w:rPr>
      </w:pPr>
      <w:r>
        <w:rPr>
          <w:rFonts w:ascii="Arial" w:hAnsi="Arial"/>
          <w:sz w:val="22"/>
        </w:rPr>
        <w:t>a copy of your most recent income tax return to verify your income)</w:t>
      </w:r>
    </w:p>
    <w:p w14:paraId="634AAEBF" w14:textId="77777777" w:rsidR="006125B7" w:rsidRDefault="006125B7">
      <w:pPr>
        <w:rPr>
          <w:rFonts w:ascii="Arial" w:hAnsi="Arial"/>
        </w:rPr>
      </w:pPr>
    </w:p>
    <w:p w14:paraId="431ECB53" w14:textId="77777777" w:rsidR="00382DC3" w:rsidRDefault="00382DC3">
      <w:pPr>
        <w:rPr>
          <w:rFonts w:ascii="Arial" w:hAnsi="Arial"/>
        </w:rPr>
      </w:pPr>
    </w:p>
    <w:p w14:paraId="0F6B0540" w14:textId="77777777" w:rsidR="00382DC3" w:rsidRDefault="00382DC3">
      <w:pPr>
        <w:rPr>
          <w:rFonts w:ascii="Arial" w:hAnsi="Arial"/>
        </w:rPr>
      </w:pPr>
    </w:p>
    <w:p w14:paraId="17B5106A" w14:textId="77777777" w:rsidR="00382DC3" w:rsidRDefault="00382DC3">
      <w:pPr>
        <w:rPr>
          <w:rFonts w:ascii="Arial" w:hAnsi="Arial"/>
        </w:rPr>
      </w:pPr>
    </w:p>
    <w:p w14:paraId="184373C6" w14:textId="77777777" w:rsidR="00382DC3" w:rsidRDefault="00382DC3">
      <w:pPr>
        <w:rPr>
          <w:rFonts w:ascii="Arial" w:hAnsi="Arial"/>
        </w:rPr>
      </w:pPr>
    </w:p>
    <w:p w14:paraId="6EBD2E6C" w14:textId="77777777" w:rsidR="00382DC3" w:rsidRDefault="00382DC3">
      <w:pPr>
        <w:rPr>
          <w:rFonts w:ascii="Arial" w:hAnsi="Arial"/>
        </w:rPr>
      </w:pPr>
    </w:p>
    <w:p w14:paraId="6AAAC79D" w14:textId="77777777" w:rsidR="00382DC3" w:rsidRDefault="00382DC3">
      <w:pPr>
        <w:rPr>
          <w:rFonts w:ascii="Arial" w:hAnsi="Arial"/>
        </w:rPr>
      </w:pPr>
    </w:p>
    <w:p w14:paraId="34B8BEE8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Ethnicity</w:t>
      </w:r>
      <w:proofErr w:type="gramStart"/>
      <w:r>
        <w:rPr>
          <w:rFonts w:ascii="Arial" w:hAnsi="Arial"/>
          <w:sz w:val="24"/>
        </w:rPr>
        <w:t>:  (</w:t>
      </w:r>
      <w:proofErr w:type="gramEnd"/>
      <w:r>
        <w:rPr>
          <w:rFonts w:ascii="Arial" w:hAnsi="Arial"/>
          <w:sz w:val="24"/>
        </w:rPr>
        <w:t>For statistical purposes only and will not affect the selection process).</w:t>
      </w:r>
    </w:p>
    <w:p w14:paraId="2E80A133" w14:textId="77777777" w:rsidR="006125B7" w:rsidRDefault="006125B7">
      <w:pPr>
        <w:rPr>
          <w:rFonts w:ascii="Arial" w:hAnsi="Arial"/>
          <w:b/>
        </w:rPr>
      </w:pPr>
    </w:p>
    <w:p w14:paraId="17B4EFFB" w14:textId="77777777" w:rsidR="006125B7" w:rsidRDefault="006125B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check the appropriate category:</w:t>
      </w:r>
    </w:p>
    <w:p w14:paraId="13672A7B" w14:textId="77777777" w:rsidR="006125B7" w:rsidRDefault="006125B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682"/>
        <w:gridCol w:w="1574"/>
        <w:gridCol w:w="1597"/>
        <w:gridCol w:w="1539"/>
        <w:gridCol w:w="1382"/>
        <w:gridCol w:w="1534"/>
      </w:tblGrid>
      <w:tr w:rsidR="006125B7" w14:paraId="2D502149" w14:textId="77777777">
        <w:tc>
          <w:tcPr>
            <w:tcW w:w="1708" w:type="dxa"/>
          </w:tcPr>
          <w:p w14:paraId="77D5704B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lastRenderedPageBreak/>
              <w:t>American Indian/</w:t>
            </w:r>
          </w:p>
          <w:p w14:paraId="5241F59D" w14:textId="77777777" w:rsidR="006125B7" w:rsidRDefault="006125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Alaska Native</w:t>
            </w:r>
          </w:p>
        </w:tc>
        <w:tc>
          <w:tcPr>
            <w:tcW w:w="1682" w:type="dxa"/>
          </w:tcPr>
          <w:p w14:paraId="4778785A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Asian</w:t>
            </w:r>
          </w:p>
        </w:tc>
        <w:tc>
          <w:tcPr>
            <w:tcW w:w="1574" w:type="dxa"/>
          </w:tcPr>
          <w:p w14:paraId="73ADF93F" w14:textId="77777777" w:rsidR="006125B7" w:rsidRDefault="006125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Black/African American</w:t>
            </w:r>
          </w:p>
        </w:tc>
        <w:tc>
          <w:tcPr>
            <w:tcW w:w="1597" w:type="dxa"/>
          </w:tcPr>
          <w:p w14:paraId="743FDCF2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Native Hawaiian/Pacific</w:t>
            </w:r>
          </w:p>
          <w:p w14:paraId="510C21E1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Islander</w:t>
            </w:r>
          </w:p>
        </w:tc>
        <w:tc>
          <w:tcPr>
            <w:tcW w:w="1539" w:type="dxa"/>
          </w:tcPr>
          <w:p w14:paraId="597C9937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White</w:t>
            </w:r>
          </w:p>
        </w:tc>
        <w:tc>
          <w:tcPr>
            <w:tcW w:w="1382" w:type="dxa"/>
          </w:tcPr>
          <w:p w14:paraId="1C0EC313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American Indian/Alaska Native &amp; White</w:t>
            </w:r>
          </w:p>
        </w:tc>
        <w:tc>
          <w:tcPr>
            <w:tcW w:w="1534" w:type="dxa"/>
          </w:tcPr>
          <w:p w14:paraId="7D5E7F8C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Asian and White</w:t>
            </w:r>
          </w:p>
        </w:tc>
      </w:tr>
      <w:tr w:rsidR="006125B7" w14:paraId="28E1A574" w14:textId="77777777">
        <w:tc>
          <w:tcPr>
            <w:tcW w:w="1708" w:type="dxa"/>
          </w:tcPr>
          <w:p w14:paraId="7619B812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Black African American and White</w:t>
            </w:r>
          </w:p>
        </w:tc>
        <w:tc>
          <w:tcPr>
            <w:tcW w:w="1682" w:type="dxa"/>
          </w:tcPr>
          <w:p w14:paraId="53B7807A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American Indian/Alaska Native &amp; Black African</w:t>
            </w:r>
          </w:p>
        </w:tc>
        <w:tc>
          <w:tcPr>
            <w:tcW w:w="1574" w:type="dxa"/>
          </w:tcPr>
          <w:p w14:paraId="41C89E90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597" w:type="dxa"/>
          </w:tcPr>
          <w:p w14:paraId="4877D6C6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Mexican/Chicano</w:t>
            </w:r>
          </w:p>
        </w:tc>
        <w:tc>
          <w:tcPr>
            <w:tcW w:w="1539" w:type="dxa"/>
          </w:tcPr>
          <w:p w14:paraId="38774950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Puerto Rican</w:t>
            </w:r>
          </w:p>
        </w:tc>
        <w:tc>
          <w:tcPr>
            <w:tcW w:w="1382" w:type="dxa"/>
          </w:tcPr>
          <w:p w14:paraId="534464AB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Cuban</w:t>
            </w:r>
          </w:p>
        </w:tc>
        <w:tc>
          <w:tcPr>
            <w:tcW w:w="1534" w:type="dxa"/>
          </w:tcPr>
          <w:p w14:paraId="01D6CF76" w14:textId="77777777"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Other Hispanic/Latino</w:t>
            </w:r>
          </w:p>
        </w:tc>
      </w:tr>
    </w:tbl>
    <w:p w14:paraId="739526D6" w14:textId="77777777" w:rsidR="006125B7" w:rsidRDefault="006125B7">
      <w:pPr>
        <w:pStyle w:val="Heading3"/>
        <w:rPr>
          <w:sz w:val="16"/>
        </w:rPr>
      </w:pPr>
    </w:p>
    <w:p w14:paraId="3BFFCC77" w14:textId="77777777" w:rsidR="006125B7" w:rsidRDefault="006125B7">
      <w:pPr>
        <w:rPr>
          <w:rFonts w:ascii="Arial" w:hAnsi="Arial"/>
          <w:b/>
        </w:rPr>
      </w:pPr>
    </w:p>
    <w:p w14:paraId="5F53BA49" w14:textId="77777777" w:rsidR="006125B7" w:rsidRDefault="006125B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Property Information</w:t>
      </w:r>
      <w:proofErr w:type="gramStart"/>
      <w:r>
        <w:rPr>
          <w:rFonts w:ascii="Arial" w:hAnsi="Arial"/>
          <w:b/>
          <w:sz w:val="24"/>
        </w:rPr>
        <w:t>:  (</w:t>
      </w:r>
      <w:proofErr w:type="gramEnd"/>
      <w:r>
        <w:rPr>
          <w:rFonts w:ascii="Arial" w:hAnsi="Arial"/>
          <w:b/>
          <w:sz w:val="24"/>
        </w:rPr>
        <w:t>This information is used to show proof of ownership)</w:t>
      </w:r>
    </w:p>
    <w:p w14:paraId="2A1E602E" w14:textId="77777777" w:rsidR="006125B7" w:rsidRDefault="006125B7">
      <w:pPr>
        <w:rPr>
          <w:rFonts w:ascii="Arial" w:hAnsi="Arial"/>
          <w:b/>
        </w:rPr>
      </w:pPr>
    </w:p>
    <w:p w14:paraId="6A5CA07F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 you own or are you buying this home?   Yes___ No___</w:t>
      </w:r>
    </w:p>
    <w:p w14:paraId="7E861587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(We may request a copy of the Deed of Trust and/or your most recent tax bill.)</w:t>
      </w:r>
    </w:p>
    <w:p w14:paraId="78F4E3BC" w14:textId="77777777" w:rsidR="006125B7" w:rsidRDefault="006125B7">
      <w:pPr>
        <w:rPr>
          <w:rFonts w:ascii="Arial" w:hAnsi="Arial"/>
          <w:sz w:val="12"/>
        </w:rPr>
      </w:pPr>
    </w:p>
    <w:p w14:paraId="65D1A1B3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Names on </w:t>
      </w:r>
      <w:proofErr w:type="gramStart"/>
      <w:r>
        <w:rPr>
          <w:rFonts w:ascii="Arial" w:hAnsi="Arial"/>
          <w:sz w:val="24"/>
        </w:rPr>
        <w:t>title:_</w:t>
      </w:r>
      <w:proofErr w:type="gramEnd"/>
      <w:r>
        <w:rPr>
          <w:rFonts w:ascii="Arial" w:hAnsi="Arial"/>
          <w:sz w:val="24"/>
        </w:rPr>
        <w:t>________________________________________________________________</w:t>
      </w:r>
    </w:p>
    <w:p w14:paraId="36353A5A" w14:textId="77777777" w:rsidR="006125B7" w:rsidRDefault="006125B7">
      <w:pPr>
        <w:rPr>
          <w:rFonts w:ascii="Arial" w:hAnsi="Arial"/>
        </w:rPr>
      </w:pPr>
    </w:p>
    <w:p w14:paraId="330C5EDF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 you have homeowners’ insurance?  Yes__</w:t>
      </w:r>
      <w:proofErr w:type="gramStart"/>
      <w:r>
        <w:rPr>
          <w:rFonts w:ascii="Arial" w:hAnsi="Arial"/>
          <w:sz w:val="24"/>
        </w:rPr>
        <w:t>_  No</w:t>
      </w:r>
      <w:proofErr w:type="gramEnd"/>
      <w:r>
        <w:rPr>
          <w:rFonts w:ascii="Arial" w:hAnsi="Arial"/>
          <w:sz w:val="24"/>
        </w:rPr>
        <w:t>___</w:t>
      </w:r>
    </w:p>
    <w:p w14:paraId="7CA0521F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(We may request to see a copy of the policy showing coverage.)</w:t>
      </w:r>
    </w:p>
    <w:p w14:paraId="2D7B698C" w14:textId="77777777" w:rsidR="006125B7" w:rsidRDefault="006125B7">
      <w:pPr>
        <w:rPr>
          <w:rFonts w:ascii="Arial" w:hAnsi="Arial"/>
        </w:rPr>
      </w:pPr>
    </w:p>
    <w:p w14:paraId="728CE41E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Is this a mobile home? Yes__</w:t>
      </w:r>
      <w:proofErr w:type="gramStart"/>
      <w:r>
        <w:rPr>
          <w:rFonts w:ascii="Arial" w:hAnsi="Arial"/>
          <w:sz w:val="24"/>
        </w:rPr>
        <w:t>_  No</w:t>
      </w:r>
      <w:proofErr w:type="gramEnd"/>
      <w:r>
        <w:rPr>
          <w:rFonts w:ascii="Arial" w:hAnsi="Arial"/>
          <w:sz w:val="24"/>
        </w:rPr>
        <w:t xml:space="preserve">___ </w:t>
      </w:r>
      <w:r>
        <w:rPr>
          <w:rFonts w:ascii="Arial" w:hAnsi="Arial"/>
          <w:sz w:val="24"/>
        </w:rPr>
        <w:tab/>
        <w:t xml:space="preserve">Single wide___  </w:t>
      </w:r>
      <w:r>
        <w:rPr>
          <w:rFonts w:ascii="Arial" w:hAnsi="Arial"/>
          <w:sz w:val="24"/>
        </w:rPr>
        <w:tab/>
        <w:t>Double wide___</w:t>
      </w:r>
    </w:p>
    <w:p w14:paraId="22183EF2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(We may request a copy of your Registration or coach decal.)</w:t>
      </w:r>
    </w:p>
    <w:p w14:paraId="1733A10F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Name of Mobile Home Park</w:t>
      </w:r>
      <w:r>
        <w:rPr>
          <w:rFonts w:ascii="Arial" w:hAnsi="Arial"/>
          <w:sz w:val="24"/>
        </w:rPr>
        <w:t xml:space="preserve"> ________________________________________________</w:t>
      </w:r>
    </w:p>
    <w:p w14:paraId="32B67971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Park Management or Association </w:t>
      </w:r>
      <w:proofErr w:type="spellStart"/>
      <w:r>
        <w:rPr>
          <w:rFonts w:ascii="Arial" w:hAnsi="Arial"/>
          <w:sz w:val="24"/>
        </w:rPr>
        <w:t>Name_________________________Phone</w:t>
      </w:r>
      <w:proofErr w:type="spellEnd"/>
      <w:r>
        <w:rPr>
          <w:rFonts w:ascii="Arial" w:hAnsi="Arial"/>
          <w:sz w:val="24"/>
        </w:rPr>
        <w:t>__________</w:t>
      </w:r>
    </w:p>
    <w:p w14:paraId="1D5DB859" w14:textId="77777777" w:rsidR="006125B7" w:rsidRDefault="006125B7">
      <w:pPr>
        <w:rPr>
          <w:rFonts w:ascii="Arial" w:hAnsi="Arial"/>
        </w:rPr>
      </w:pPr>
    </w:p>
    <w:p w14:paraId="2F75EF12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Is this a Condo? __</w:t>
      </w:r>
      <w:proofErr w:type="gramStart"/>
      <w:r>
        <w:rPr>
          <w:rFonts w:ascii="Arial" w:hAnsi="Arial"/>
          <w:sz w:val="24"/>
        </w:rPr>
        <w:t xml:space="preserve">_  </w:t>
      </w:r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 xml:space="preserve">Frame house?___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Age of home? ______</w:t>
      </w:r>
    </w:p>
    <w:p w14:paraId="5A615CFB" w14:textId="77777777" w:rsidR="006125B7" w:rsidRDefault="006125B7">
      <w:pPr>
        <w:rPr>
          <w:rFonts w:ascii="Arial" w:hAnsi="Arial"/>
          <w:sz w:val="24"/>
        </w:rPr>
      </w:pPr>
    </w:p>
    <w:p w14:paraId="6438E20C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Condo Management or Association </w:t>
      </w:r>
      <w:proofErr w:type="spellStart"/>
      <w:r>
        <w:rPr>
          <w:rFonts w:ascii="Arial" w:hAnsi="Arial"/>
          <w:sz w:val="24"/>
        </w:rPr>
        <w:t>Name________________________Phone</w:t>
      </w:r>
      <w:proofErr w:type="spellEnd"/>
      <w:r>
        <w:rPr>
          <w:rFonts w:ascii="Arial" w:hAnsi="Arial"/>
          <w:sz w:val="24"/>
        </w:rPr>
        <w:t>_________</w:t>
      </w:r>
    </w:p>
    <w:p w14:paraId="7544D088" w14:textId="77777777" w:rsidR="006125B7" w:rsidRDefault="006125B7">
      <w:pPr>
        <w:rPr>
          <w:rFonts w:ascii="Arial" w:hAnsi="Arial"/>
          <w:sz w:val="16"/>
        </w:rPr>
      </w:pPr>
    </w:p>
    <w:p w14:paraId="6C00DA01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long have you lived in this </w:t>
      </w:r>
      <w:proofErr w:type="gramStart"/>
      <w:r>
        <w:rPr>
          <w:rFonts w:ascii="Arial" w:hAnsi="Arial"/>
          <w:sz w:val="24"/>
        </w:rPr>
        <w:t>home?_</w:t>
      </w:r>
      <w:proofErr w:type="gramEnd"/>
      <w:r>
        <w:rPr>
          <w:rFonts w:ascii="Arial" w:hAnsi="Arial"/>
          <w:sz w:val="24"/>
        </w:rPr>
        <w:t>______________</w:t>
      </w:r>
    </w:p>
    <w:p w14:paraId="77B84814" w14:textId="77777777" w:rsidR="006125B7" w:rsidRDefault="006125B7">
      <w:pPr>
        <w:rPr>
          <w:rFonts w:ascii="Arial" w:hAnsi="Arial"/>
          <w:sz w:val="16"/>
        </w:rPr>
      </w:pPr>
    </w:p>
    <w:p w14:paraId="73B220DF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you intend to continue living in this home as long as you are able </w:t>
      </w:r>
      <w:proofErr w:type="gramStart"/>
      <w:r>
        <w:rPr>
          <w:rFonts w:ascii="Arial" w:hAnsi="Arial"/>
          <w:sz w:val="24"/>
        </w:rPr>
        <w:t>to?_</w:t>
      </w:r>
      <w:proofErr w:type="gramEnd"/>
      <w:r>
        <w:rPr>
          <w:rFonts w:ascii="Arial" w:hAnsi="Arial"/>
          <w:sz w:val="24"/>
        </w:rPr>
        <w:t>______</w:t>
      </w:r>
    </w:p>
    <w:p w14:paraId="13A403B9" w14:textId="77777777" w:rsidR="006125B7" w:rsidRDefault="006125B7">
      <w:pPr>
        <w:rPr>
          <w:rFonts w:ascii="Arial" w:hAnsi="Arial"/>
        </w:rPr>
      </w:pPr>
    </w:p>
    <w:p w14:paraId="162F9BAA" w14:textId="77777777" w:rsidR="006125B7" w:rsidRDefault="006125B7">
      <w:pPr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I/we certify, subject to disqualification, that the above information is true and correct to the best of my/our knowledge </w:t>
      </w:r>
      <w:proofErr w:type="gramStart"/>
      <w:r>
        <w:rPr>
          <w:rFonts w:ascii="Arial" w:hAnsi="Arial"/>
          <w:sz w:val="24"/>
        </w:rPr>
        <w:t>and also</w:t>
      </w:r>
      <w:proofErr w:type="gramEnd"/>
      <w:r>
        <w:rPr>
          <w:rFonts w:ascii="Arial" w:hAnsi="Arial"/>
          <w:sz w:val="24"/>
        </w:rPr>
        <w:t xml:space="preserve"> authorize you to check any references necessary to complete the processing of this application for the purpose of receiving housing repairs and/or modifications through Rebuilding Together.</w:t>
      </w:r>
    </w:p>
    <w:p w14:paraId="3B7378DD" w14:textId="77777777" w:rsidR="006125B7" w:rsidRDefault="006125B7">
      <w:pPr>
        <w:ind w:left="540" w:right="540"/>
        <w:jc w:val="both"/>
        <w:rPr>
          <w:rFonts w:ascii="Arial" w:hAnsi="Arial"/>
          <w:sz w:val="16"/>
        </w:rPr>
      </w:pPr>
    </w:p>
    <w:p w14:paraId="57F0814A" w14:textId="77777777" w:rsidR="006125B7" w:rsidRDefault="006125B7">
      <w:pPr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I/we also understand that any information provided on this application will be kept confidential and will be used strictly for the purpose of determining my/our eligibility to receive housing rehab.</w:t>
      </w:r>
    </w:p>
    <w:p w14:paraId="409CC6E7" w14:textId="77777777" w:rsidR="006125B7" w:rsidRDefault="006125B7">
      <w:pPr>
        <w:ind w:left="540" w:right="540"/>
        <w:jc w:val="both"/>
        <w:rPr>
          <w:rFonts w:ascii="Arial" w:hAnsi="Arial"/>
          <w:sz w:val="16"/>
        </w:rPr>
      </w:pPr>
    </w:p>
    <w:p w14:paraId="59876FA5" w14:textId="77777777" w:rsidR="006125B7" w:rsidRDefault="006125B7">
      <w:pPr>
        <w:ind w:left="540" w:right="540"/>
        <w:jc w:val="both"/>
      </w:pPr>
      <w:r>
        <w:t>I/we authorize Rebuilding Together to photograph my/our home before, during and after housing rehabilitation.</w:t>
      </w:r>
    </w:p>
    <w:p w14:paraId="3BD30414" w14:textId="77777777" w:rsidR="006125B7" w:rsidRDefault="006125B7">
      <w:pPr>
        <w:rPr>
          <w:rFonts w:ascii="Arial" w:hAnsi="Arial"/>
          <w:sz w:val="24"/>
        </w:rPr>
      </w:pPr>
    </w:p>
    <w:p w14:paraId="295045C3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_____________________________________</w:t>
      </w:r>
    </w:p>
    <w:p w14:paraId="07912328" w14:textId="77777777"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Applicant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of Co-Applicant</w:t>
      </w:r>
      <w:r>
        <w:rPr>
          <w:rFonts w:ascii="Arial" w:hAnsi="Arial"/>
          <w:sz w:val="24"/>
        </w:rPr>
        <w:tab/>
      </w:r>
    </w:p>
    <w:p w14:paraId="65FE7CC9" w14:textId="77777777" w:rsidR="006125B7" w:rsidRDefault="006125B7">
      <w:pPr>
        <w:rPr>
          <w:rFonts w:ascii="Arial" w:hAnsi="Arial"/>
          <w:sz w:val="24"/>
        </w:rPr>
      </w:pPr>
    </w:p>
    <w:p w14:paraId="6F062141" w14:textId="77777777" w:rsidR="006125B7" w:rsidRDefault="006125B7"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</w:t>
      </w:r>
      <w:r>
        <w:rPr>
          <w:rFonts w:ascii="Verdana Ref" w:hAnsi="Verdana Ref"/>
          <w:sz w:val="24"/>
        </w:rPr>
        <w:t>e _____________________________</w:t>
      </w:r>
    </w:p>
    <w:sectPr w:rsidR="006125B7" w:rsidSect="00724C53">
      <w:footerReference w:type="default" r:id="rId7"/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8399" w14:textId="77777777" w:rsidR="00DA6421" w:rsidRDefault="00DA6421">
      <w:r>
        <w:separator/>
      </w:r>
    </w:p>
  </w:endnote>
  <w:endnote w:type="continuationSeparator" w:id="0">
    <w:p w14:paraId="297EC78E" w14:textId="77777777" w:rsidR="00DA6421" w:rsidRDefault="00DA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45D0" w14:textId="0A0655AA" w:rsidR="006125B7" w:rsidRDefault="004F1A2E">
    <w:pPr>
      <w:pStyle w:val="Footer"/>
    </w:pPr>
    <w:r>
      <w:t>October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1092" w14:textId="77777777" w:rsidR="00DA6421" w:rsidRDefault="00DA6421">
      <w:r>
        <w:separator/>
      </w:r>
    </w:p>
  </w:footnote>
  <w:footnote w:type="continuationSeparator" w:id="0">
    <w:p w14:paraId="61D20CB8" w14:textId="77777777" w:rsidR="00DA6421" w:rsidRDefault="00DA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A"/>
    <w:rsid w:val="00070CD9"/>
    <w:rsid w:val="00081F09"/>
    <w:rsid w:val="000A5BD8"/>
    <w:rsid w:val="000D7163"/>
    <w:rsid w:val="001D75D0"/>
    <w:rsid w:val="002D7155"/>
    <w:rsid w:val="002E64DF"/>
    <w:rsid w:val="002E6FC1"/>
    <w:rsid w:val="00306E03"/>
    <w:rsid w:val="00321CF5"/>
    <w:rsid w:val="003436BE"/>
    <w:rsid w:val="00382DC3"/>
    <w:rsid w:val="003E2402"/>
    <w:rsid w:val="00467834"/>
    <w:rsid w:val="00470654"/>
    <w:rsid w:val="004D1FFA"/>
    <w:rsid w:val="004F1A2E"/>
    <w:rsid w:val="00544911"/>
    <w:rsid w:val="005505EC"/>
    <w:rsid w:val="005A1191"/>
    <w:rsid w:val="005D0763"/>
    <w:rsid w:val="005E3D0A"/>
    <w:rsid w:val="005F23B4"/>
    <w:rsid w:val="006125B7"/>
    <w:rsid w:val="00667425"/>
    <w:rsid w:val="006A21BD"/>
    <w:rsid w:val="00722A37"/>
    <w:rsid w:val="00724C53"/>
    <w:rsid w:val="0080537E"/>
    <w:rsid w:val="0081719A"/>
    <w:rsid w:val="00866A32"/>
    <w:rsid w:val="008B56C2"/>
    <w:rsid w:val="00904F70"/>
    <w:rsid w:val="0099376C"/>
    <w:rsid w:val="009A0004"/>
    <w:rsid w:val="009B55FC"/>
    <w:rsid w:val="00A46619"/>
    <w:rsid w:val="00B34BE3"/>
    <w:rsid w:val="00C477A9"/>
    <w:rsid w:val="00CD3515"/>
    <w:rsid w:val="00D43133"/>
    <w:rsid w:val="00D870C2"/>
    <w:rsid w:val="00DA6421"/>
    <w:rsid w:val="00DE436B"/>
    <w:rsid w:val="00E042E2"/>
    <w:rsid w:val="00E71DA8"/>
    <w:rsid w:val="00E80D75"/>
    <w:rsid w:val="00E81BDA"/>
    <w:rsid w:val="00E9408F"/>
    <w:rsid w:val="00EB3836"/>
    <w:rsid w:val="00F0757F"/>
    <w:rsid w:val="00F97E2A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0ACC9"/>
  <w15:docId w15:val="{C6A74C25-D58F-4CA3-A2CF-6AB5E1F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D8"/>
  </w:style>
  <w:style w:type="paragraph" w:styleId="Heading1">
    <w:name w:val="heading 1"/>
    <w:basedOn w:val="Normal"/>
    <w:next w:val="Normal"/>
    <w:qFormat/>
    <w:rsid w:val="000A5BD8"/>
    <w:pPr>
      <w:keepNext/>
      <w:outlineLvl w:val="0"/>
    </w:pPr>
    <w:rPr>
      <w:rFonts w:ascii="Verdana Ref" w:hAnsi="Verdana Ref"/>
      <w:sz w:val="32"/>
    </w:rPr>
  </w:style>
  <w:style w:type="paragraph" w:styleId="Heading2">
    <w:name w:val="heading 2"/>
    <w:basedOn w:val="Normal"/>
    <w:next w:val="Normal"/>
    <w:qFormat/>
    <w:rsid w:val="000A5BD8"/>
    <w:pPr>
      <w:keepNext/>
      <w:outlineLvl w:val="1"/>
    </w:pPr>
    <w:rPr>
      <w:rFonts w:ascii="Verdana Ref" w:hAnsi="Verdana Ref"/>
      <w:b/>
      <w:sz w:val="32"/>
    </w:rPr>
  </w:style>
  <w:style w:type="paragraph" w:styleId="Heading3">
    <w:name w:val="heading 3"/>
    <w:basedOn w:val="Normal"/>
    <w:next w:val="Normal"/>
    <w:qFormat/>
    <w:rsid w:val="000A5BD8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0A5BD8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A5BD8"/>
    <w:pPr>
      <w:keepNext/>
      <w:ind w:left="270"/>
      <w:jc w:val="right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0A5BD8"/>
    <w:pPr>
      <w:keepNext/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A5BD8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A5BD8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0A5BD8"/>
    <w:pPr>
      <w:keepNext/>
      <w:jc w:val="center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BD8"/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0A5BD8"/>
    <w:rPr>
      <w:rFonts w:ascii="Arial" w:hAnsi="Arial"/>
      <w:b/>
    </w:rPr>
  </w:style>
  <w:style w:type="paragraph" w:styleId="Footer">
    <w:name w:val="footer"/>
    <w:basedOn w:val="Normal"/>
    <w:semiHidden/>
    <w:rsid w:val="000A5B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A5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Rebuilding Together Southern California</vt:lpstr>
    </vt:vector>
  </TitlesOfParts>
  <Company>RT-SoCal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Rebuilding Together Southern California</dc:title>
  <dc:creator>G Collins</dc:creator>
  <cp:lastModifiedBy>greg collins</cp:lastModifiedBy>
  <cp:revision>2</cp:revision>
  <cp:lastPrinted>2017-10-07T15:58:00Z</cp:lastPrinted>
  <dcterms:created xsi:type="dcterms:W3CDTF">2023-10-11T14:13:00Z</dcterms:created>
  <dcterms:modified xsi:type="dcterms:W3CDTF">2023-10-11T14:13:00Z</dcterms:modified>
</cp:coreProperties>
</file>